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27EFDD39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1B4EED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ÁREA:</w:t>
      </w:r>
      <w:r w:rsidR="00BF44E1">
        <w:rPr>
          <w:rFonts w:ascii="Arial" w:hAnsi="Arial" w:cs="Arial"/>
          <w:b/>
        </w:rPr>
        <w:t xml:space="preserve"> </w:t>
      </w:r>
      <w:r w:rsidR="00D662CC">
        <w:rPr>
          <w:rFonts w:ascii="Arial" w:hAnsi="Arial" w:cs="Arial"/>
          <w:b/>
        </w:rPr>
        <w:t xml:space="preserve">ETICA Y VALORES           </w:t>
      </w:r>
      <w:r>
        <w:rPr>
          <w:rFonts w:ascii="Arial" w:hAnsi="Arial" w:cs="Arial"/>
          <w:b/>
        </w:rPr>
        <w:t>GRADO:</w:t>
      </w:r>
      <w:r w:rsidR="001B4EED">
        <w:rPr>
          <w:rFonts w:ascii="Arial" w:hAnsi="Arial" w:cs="Arial"/>
          <w:b/>
        </w:rPr>
        <w:t xml:space="preserve"> P</w:t>
      </w:r>
      <w:r w:rsidR="00B8176B">
        <w:rPr>
          <w:rFonts w:ascii="Arial" w:hAnsi="Arial" w:cs="Arial"/>
          <w:b/>
        </w:rPr>
        <w:t>ÁRVULOS</w:t>
      </w:r>
    </w:p>
    <w:p w14:paraId="786B9C01" w14:textId="77777777" w:rsidR="001B4EED" w:rsidRDefault="001B4EED" w:rsidP="00097891">
      <w:pPr>
        <w:jc w:val="both"/>
        <w:rPr>
          <w:rFonts w:ascii="Arial" w:hAnsi="Arial" w:cs="Arial"/>
          <w:b/>
        </w:rPr>
      </w:pPr>
    </w:p>
    <w:p w14:paraId="36F70A0F" w14:textId="7D4A178E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</w:t>
      </w:r>
      <w:r w:rsidR="0027043D">
        <w:rPr>
          <w:rFonts w:ascii="Arial" w:hAnsi="Arial" w:cs="Arial"/>
        </w:rPr>
        <w:t xml:space="preserve">reconoce que es parte de una familia de una comunidad y un territorio con </w:t>
      </w:r>
      <w:r w:rsidR="001B4EED">
        <w:rPr>
          <w:rFonts w:ascii="Arial" w:hAnsi="Arial" w:cs="Arial"/>
        </w:rPr>
        <w:t>costumbres,</w:t>
      </w:r>
      <w:r w:rsidR="0027043D">
        <w:rPr>
          <w:rFonts w:ascii="Arial" w:hAnsi="Arial" w:cs="Arial"/>
        </w:rPr>
        <w:t xml:space="preserve"> valores y tradiciones</w:t>
      </w:r>
      <w:r w:rsidR="00A62550">
        <w:rPr>
          <w:rFonts w:ascii="Arial" w:hAnsi="Arial" w:cs="Arial"/>
        </w:rPr>
        <w:t xml:space="preserve">, se apropia de hábitos y practicas para el cuidado personal y de su entorno. </w:t>
      </w:r>
      <w:r w:rsidR="001B4EED">
        <w:rPr>
          <w:rFonts w:ascii="Arial" w:hAnsi="Arial" w:cs="Arial"/>
        </w:rPr>
        <w:t>identifico y</w:t>
      </w:r>
      <w:r w:rsidR="00A62550">
        <w:rPr>
          <w:rFonts w:ascii="Arial" w:hAnsi="Arial" w:cs="Arial"/>
        </w:rPr>
        <w:t xml:space="preserve"> valora las características corporales y emocionales de si mismo y en los </w:t>
      </w:r>
      <w:r w:rsidR="001B4EED">
        <w:rPr>
          <w:rFonts w:ascii="Arial" w:hAnsi="Arial" w:cs="Arial"/>
        </w:rPr>
        <w:t>demás. participa</w:t>
      </w:r>
      <w:r w:rsidR="00792B84">
        <w:rPr>
          <w:rFonts w:ascii="Arial" w:hAnsi="Arial" w:cs="Arial"/>
        </w:rPr>
        <w:t xml:space="preserve"> en la </w:t>
      </w:r>
      <w:r w:rsidR="001B4EED">
        <w:rPr>
          <w:rFonts w:ascii="Arial" w:hAnsi="Arial" w:cs="Arial"/>
        </w:rPr>
        <w:t>construcción colectiva</w:t>
      </w:r>
      <w:r w:rsidR="00792B84">
        <w:rPr>
          <w:rFonts w:ascii="Arial" w:hAnsi="Arial" w:cs="Arial"/>
        </w:rPr>
        <w:t xml:space="preserve"> de </w:t>
      </w:r>
      <w:r w:rsidR="001B4EED">
        <w:rPr>
          <w:rFonts w:ascii="Arial" w:hAnsi="Arial" w:cs="Arial"/>
        </w:rPr>
        <w:t>acuerdos,</w:t>
      </w:r>
      <w:r w:rsidR="00792B84">
        <w:rPr>
          <w:rFonts w:ascii="Arial" w:hAnsi="Arial" w:cs="Arial"/>
        </w:rPr>
        <w:t xml:space="preserve"> objetivos y proyectos comunes.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07918B1F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</w:t>
      </w:r>
      <w:r w:rsidR="001B4EED">
        <w:rPr>
          <w:rFonts w:ascii="Arial" w:hAnsi="Arial" w:cs="Arial"/>
        </w:rPr>
        <w:t>en los</w:t>
      </w:r>
      <w:r>
        <w:rPr>
          <w:rFonts w:ascii="Arial" w:hAnsi="Arial" w:cs="Arial"/>
        </w:rPr>
        <w:t xml:space="preserve"> contenidos temáticos adquiridos en el proceso de formación durante el primer período académico de clases.</w:t>
      </w:r>
    </w:p>
    <w:p w14:paraId="53F49DC9" w14:textId="7AC47CC3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</w:t>
      </w:r>
      <w:r>
        <w:rPr>
          <w:rFonts w:ascii="Arial" w:hAnsi="Arial" w:cs="Arial"/>
        </w:rPr>
        <w:t xml:space="preserve"> los estudiantes obtengan desempeño destacado en el área </w:t>
      </w:r>
      <w:r w:rsidR="00D662CC">
        <w:rPr>
          <w:rFonts w:ascii="Arial" w:hAnsi="Arial" w:cs="Arial"/>
        </w:rPr>
        <w:t xml:space="preserve">ETICA Y VALORES 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199C3B96" w:rsidR="000978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19A6B64C" w14:textId="2BAC3C0E" w:rsidR="001B4EED" w:rsidRDefault="001B4EED" w:rsidP="007E173C">
            <w:pPr>
              <w:jc w:val="center"/>
              <w:rPr>
                <w:rFonts w:ascii="Arial" w:hAnsi="Arial" w:cs="Arial"/>
                <w:b/>
              </w:rPr>
            </w:pPr>
          </w:p>
          <w:p w14:paraId="0988B2A4" w14:textId="77777777" w:rsidR="001B4EED" w:rsidRPr="00F32783" w:rsidRDefault="001B4EED" w:rsidP="007E173C">
            <w:pPr>
              <w:jc w:val="center"/>
              <w:rPr>
                <w:rFonts w:ascii="Arial" w:hAnsi="Arial" w:cs="Arial"/>
                <w:b/>
              </w:rPr>
            </w:pPr>
          </w:p>
          <w:p w14:paraId="619730C6" w14:textId="77777777" w:rsidR="00792B84" w:rsidRDefault="00792B84" w:rsidP="001931E8">
            <w:pPr>
              <w:autoSpaceDE w:val="0"/>
              <w:autoSpaceDN w:val="0"/>
              <w:adjustRightInd w:val="0"/>
              <w:jc w:val="both"/>
            </w:pPr>
            <w:r>
              <w:t xml:space="preserve">*Establece normas dentro y fuera del aula para una sana convivencia *Juega en grupo y aprende a compartir </w:t>
            </w:r>
          </w:p>
          <w:p w14:paraId="57909776" w14:textId="2E76E01A" w:rsidR="00792B84" w:rsidRDefault="00792B84" w:rsidP="001931E8">
            <w:pPr>
              <w:autoSpaceDE w:val="0"/>
              <w:autoSpaceDN w:val="0"/>
              <w:adjustRightInd w:val="0"/>
              <w:jc w:val="both"/>
            </w:pPr>
            <w:r>
              <w:t xml:space="preserve">*Aprende a destapar la lonchera y comer solo(a) </w:t>
            </w:r>
          </w:p>
          <w:p w14:paraId="1007F6AA" w14:textId="610F70E5" w:rsidR="00097891" w:rsidRPr="00C57A91" w:rsidRDefault="00792B84" w:rsidP="0019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t>*Reconoce las nuevas autoridades de la institución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7592C71A" w:rsidR="00097891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4059973E" w14:textId="4ED3421D" w:rsidR="001B4EED" w:rsidRDefault="001B4EED" w:rsidP="007E173C">
            <w:r>
              <w:t xml:space="preserve">* Vivo los valores. </w:t>
            </w:r>
          </w:p>
          <w:p w14:paraId="10B1F48E" w14:textId="6DE1B92D" w:rsidR="001B4EED" w:rsidRDefault="001B4EED" w:rsidP="007E173C">
            <w:r>
              <w:t xml:space="preserve">* Respeto la diferencia. </w:t>
            </w:r>
          </w:p>
          <w:p w14:paraId="093B695C" w14:textId="4853A4D1" w:rsidR="001B4EED" w:rsidRDefault="001B4EED" w:rsidP="007E173C">
            <w:r>
              <w:t xml:space="preserve">* Pactico el valor del mes. </w:t>
            </w:r>
          </w:p>
          <w:p w14:paraId="1AED1C0C" w14:textId="69F37B8F" w:rsidR="001B4EED" w:rsidRDefault="001B4EED" w:rsidP="007E173C">
            <w:pPr>
              <w:rPr>
                <w:rFonts w:ascii="Arial" w:hAnsi="Arial" w:cs="Arial"/>
                <w:b/>
                <w:sz w:val="36"/>
              </w:rPr>
            </w:pPr>
            <w:r>
              <w:t>*Tomo decisiones.</w:t>
            </w:r>
          </w:p>
          <w:p w14:paraId="1CC0E00A" w14:textId="4745AF03" w:rsidR="00792B84" w:rsidRDefault="00792B84" w:rsidP="00C44E9D">
            <w:pPr>
              <w:jc w:val="both"/>
            </w:pPr>
            <w:r>
              <w:t xml:space="preserve">*Normas dentro y fuera del aula. </w:t>
            </w:r>
          </w:p>
          <w:p w14:paraId="237EAC24" w14:textId="77777777" w:rsidR="00792B84" w:rsidRDefault="00792B84" w:rsidP="00C44E9D">
            <w:pPr>
              <w:jc w:val="both"/>
            </w:pPr>
            <w:r>
              <w:t xml:space="preserve">*Aseo e higiene </w:t>
            </w:r>
          </w:p>
          <w:p w14:paraId="5811D91E" w14:textId="77777777" w:rsidR="00792B84" w:rsidRDefault="00792B84" w:rsidP="00C44E9D">
            <w:pPr>
              <w:jc w:val="both"/>
            </w:pPr>
            <w:r>
              <w:t xml:space="preserve">*Cortesía y orden *Fortaleciendo mi independencia </w:t>
            </w:r>
          </w:p>
          <w:p w14:paraId="40E918DD" w14:textId="77777777" w:rsidR="00792B84" w:rsidRDefault="00792B84" w:rsidP="00C44E9D">
            <w:pPr>
              <w:jc w:val="both"/>
            </w:pPr>
            <w:r>
              <w:t xml:space="preserve">*Control de impulsos y emociones. </w:t>
            </w:r>
          </w:p>
          <w:p w14:paraId="19FE21B3" w14:textId="3FC342DE" w:rsidR="00097891" w:rsidRPr="00C57A91" w:rsidRDefault="00792B84" w:rsidP="00C44E9D">
            <w:pPr>
              <w:jc w:val="both"/>
              <w:rPr>
                <w:rFonts w:ascii="Arial" w:hAnsi="Arial" w:cs="Arial"/>
                <w:b/>
              </w:rPr>
            </w:pPr>
            <w:r>
              <w:t>*Reconocimiento del otro *Respeto por sí mismo</w:t>
            </w: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460498A2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3960486F" w14:textId="77777777" w:rsidR="001B4EED" w:rsidRDefault="001B4EED" w:rsidP="007E173C">
            <w:pPr>
              <w:pStyle w:val="Textoindependiente"/>
            </w:pPr>
          </w:p>
          <w:p w14:paraId="2B541A93" w14:textId="59A9A003" w:rsidR="001B4EED" w:rsidRDefault="001B4EED" w:rsidP="007E173C">
            <w:pPr>
              <w:pStyle w:val="Textoindependiente"/>
            </w:pPr>
            <w:r>
              <w:t xml:space="preserve">Identifica el valor del mes y lo pone en práctica. </w:t>
            </w:r>
          </w:p>
          <w:p w14:paraId="5D155783" w14:textId="23F55F22" w:rsidR="00437B59" w:rsidRDefault="001B4EED" w:rsidP="007E173C">
            <w:pPr>
              <w:pStyle w:val="Textoindependiente"/>
            </w:pPr>
            <w:r>
              <w:t>Reconoce la diferencia y genera un ambiente cálido dentro del aula de clase.</w:t>
            </w:r>
          </w:p>
          <w:p w14:paraId="54E40D5B" w14:textId="6C42199C" w:rsidR="00097891" w:rsidRPr="00F54848" w:rsidRDefault="00792B84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t>Reconocerá y aplicará las normas de convivencia en las relaciones sociales y su entorno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4AF5286D" w14:textId="04F8C083" w:rsidR="00B8176B" w:rsidRDefault="00B8176B" w:rsidP="00B8176B">
            <w:pPr>
              <w:pStyle w:val="Prrafodelista"/>
              <w:numPr>
                <w:ilvl w:val="0"/>
                <w:numId w:val="15"/>
              </w:numPr>
              <w:spacing w:after="200"/>
            </w:pPr>
            <w:r>
              <w:t>Observa y realiza</w:t>
            </w:r>
          </w:p>
          <w:p w14:paraId="01870BA8" w14:textId="38DEBEFB" w:rsidR="00FD7D4D" w:rsidRDefault="00FD7D4D" w:rsidP="00FD7D4D">
            <w:pPr>
              <w:spacing w:after="200"/>
              <w:ind w:left="720"/>
            </w:pPr>
            <w:r>
              <w:t>2.</w:t>
            </w:r>
            <w:r w:rsidR="00B8176B">
              <w:t xml:space="preserve">   Escucha y repite</w:t>
            </w:r>
            <w:r>
              <w:t>.</w:t>
            </w:r>
          </w:p>
          <w:p w14:paraId="30102982" w14:textId="537386F9" w:rsidR="00FD7D4D" w:rsidRDefault="00FD7D4D" w:rsidP="00FD7D4D">
            <w:pPr>
              <w:spacing w:after="200"/>
              <w:ind w:left="720"/>
            </w:pPr>
          </w:p>
          <w:p w14:paraId="0A9E0B47" w14:textId="563DAB0A" w:rsidR="00497018" w:rsidRPr="00C57A91" w:rsidRDefault="00FD7D4D" w:rsidP="00FD7D4D">
            <w:pPr>
              <w:spacing w:after="200"/>
              <w:ind w:left="720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77777777" w:rsidR="00FD7D4D" w:rsidRDefault="00DB7624" w:rsidP="00FD7D4D">
            <w:pPr>
              <w:ind w:left="360"/>
            </w:pPr>
            <w:r>
              <w:t>.</w:t>
            </w:r>
            <w:r w:rsidR="00FD7D4D">
              <w:t xml:space="preserve"> 1. Desarrollo de guías. </w:t>
            </w:r>
          </w:p>
          <w:p w14:paraId="525A4D17" w14:textId="77777777" w:rsidR="00FD7D4D" w:rsidRDefault="00FD7D4D" w:rsidP="00FD7D4D">
            <w:pPr>
              <w:ind w:left="360"/>
            </w:pPr>
            <w:r>
              <w:t xml:space="preserve">2. Desarrollo de talleres. </w:t>
            </w:r>
          </w:p>
          <w:p w14:paraId="2418490B" w14:textId="3AECBC20" w:rsidR="00FD7D4D" w:rsidRDefault="00FD7D4D" w:rsidP="00FD7D4D">
            <w:pPr>
              <w:ind w:left="360"/>
            </w:pPr>
            <w:r>
              <w:t xml:space="preserve">3. Desarrollo de competencias texto guía </w:t>
            </w:r>
            <w:r w:rsidR="00B8176B">
              <w:t>Párvulos</w:t>
            </w:r>
          </w:p>
          <w:p w14:paraId="682DC335" w14:textId="77777777" w:rsidR="00FD7D4D" w:rsidRDefault="00FD7D4D" w:rsidP="00FD7D4D">
            <w:pPr>
              <w:ind w:left="360"/>
            </w:pPr>
            <w:r>
              <w:t>. 4. Manejo eficiente y eficaz del trabajo en el aula.</w:t>
            </w:r>
          </w:p>
          <w:p w14:paraId="2703CE7E" w14:textId="79022B82" w:rsidR="00DB7624" w:rsidRPr="00C57A91" w:rsidRDefault="00DB7624" w:rsidP="00B8176B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77777777" w:rsidR="00FD7D4D" w:rsidRDefault="00FD7D4D" w:rsidP="00FD7D4D">
            <w:pPr>
              <w:ind w:left="360"/>
            </w:pPr>
            <w:r>
              <w:t xml:space="preserve">1.Autoevaluación.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5276D0F5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 xml:space="preserve">5.Presentación personal y de su entorno 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03C986DF" w14:textId="6547BF00" w:rsidR="0015786A" w:rsidRDefault="00D330C1" w:rsidP="00B8176B">
            <w:pPr>
              <w:pStyle w:val="Prrafodelista"/>
              <w:numPr>
                <w:ilvl w:val="0"/>
                <w:numId w:val="16"/>
              </w:numPr>
            </w:pPr>
            <w:r>
              <w:t xml:space="preserve">Trabajo Individual. 2. Trabajo colaborativo. 3. Trabajo en equipo. 4. Mesa redonda. </w:t>
            </w:r>
            <w:r w:rsidR="00B8176B">
              <w:t>5</w:t>
            </w:r>
            <w:r>
              <w:t xml:space="preserve"> </w:t>
            </w:r>
            <w:r w:rsidR="00B8176B">
              <w:t>secuencias</w:t>
            </w:r>
            <w:r>
              <w:t xml:space="preserve"> didácticas. </w:t>
            </w:r>
          </w:p>
          <w:p w14:paraId="6726D3AA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3F0BB594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59B9B3FB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12F03EA1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70EE8080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77BD7731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2488BA41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2DBD7A20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5D787478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661789A4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488B21A0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3A676670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258DC6CE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5533B66C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1FB92349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2B56A17B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31666183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0636A51F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54B5068F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303F8678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472AF41F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2CFDE44A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60240A84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5F5F68F6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4C236AB2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58399C80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6BB85838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70D9569B" w14:textId="77777777" w:rsidR="00B8176B" w:rsidRDefault="00B8176B" w:rsidP="00B8176B">
            <w:pPr>
              <w:rPr>
                <w:rFonts w:ascii="Arial" w:hAnsi="Arial" w:cs="Arial"/>
                <w:b/>
              </w:rPr>
            </w:pPr>
          </w:p>
          <w:p w14:paraId="1B0C1214" w14:textId="1A1D4B2A" w:rsidR="00B8176B" w:rsidRPr="00B8176B" w:rsidRDefault="00B8176B" w:rsidP="00B8176B">
            <w:pPr>
              <w:rPr>
                <w:rFonts w:ascii="Arial" w:hAnsi="Arial" w:cs="Arial"/>
                <w:b/>
              </w:rPr>
            </w:pP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4292"/>
    <w:multiLevelType w:val="hybridMultilevel"/>
    <w:tmpl w:val="55F028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664E0"/>
    <w:multiLevelType w:val="hybridMultilevel"/>
    <w:tmpl w:val="C07CE5C8"/>
    <w:lvl w:ilvl="0" w:tplc="DF02F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18376727">
    <w:abstractNumId w:val="8"/>
  </w:num>
  <w:num w:numId="2" w16cid:durableId="1380134017">
    <w:abstractNumId w:val="9"/>
  </w:num>
  <w:num w:numId="3" w16cid:durableId="1938564312">
    <w:abstractNumId w:val="0"/>
  </w:num>
  <w:num w:numId="4" w16cid:durableId="1941596660">
    <w:abstractNumId w:val="14"/>
  </w:num>
  <w:num w:numId="5" w16cid:durableId="938021286">
    <w:abstractNumId w:val="5"/>
  </w:num>
  <w:num w:numId="6" w16cid:durableId="450128755">
    <w:abstractNumId w:val="6"/>
  </w:num>
  <w:num w:numId="7" w16cid:durableId="837424161">
    <w:abstractNumId w:val="13"/>
  </w:num>
  <w:num w:numId="8" w16cid:durableId="159852057">
    <w:abstractNumId w:val="11"/>
  </w:num>
  <w:num w:numId="9" w16cid:durableId="1201017015">
    <w:abstractNumId w:val="1"/>
  </w:num>
  <w:num w:numId="10" w16cid:durableId="2130781019">
    <w:abstractNumId w:val="10"/>
  </w:num>
  <w:num w:numId="11" w16cid:durableId="427694897">
    <w:abstractNumId w:val="12"/>
  </w:num>
  <w:num w:numId="12" w16cid:durableId="471214247">
    <w:abstractNumId w:val="4"/>
  </w:num>
  <w:num w:numId="13" w16cid:durableId="902179988">
    <w:abstractNumId w:val="15"/>
  </w:num>
  <w:num w:numId="14" w16cid:durableId="1432624912">
    <w:abstractNumId w:val="3"/>
  </w:num>
  <w:num w:numId="15" w16cid:durableId="1840459858">
    <w:abstractNumId w:val="7"/>
  </w:num>
  <w:num w:numId="16" w16cid:durableId="1383482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511BF"/>
    <w:rsid w:val="0015786A"/>
    <w:rsid w:val="001931E8"/>
    <w:rsid w:val="001B4EED"/>
    <w:rsid w:val="0027043D"/>
    <w:rsid w:val="00351DC6"/>
    <w:rsid w:val="00437B59"/>
    <w:rsid w:val="00497018"/>
    <w:rsid w:val="00560B75"/>
    <w:rsid w:val="00690719"/>
    <w:rsid w:val="007508B6"/>
    <w:rsid w:val="00792B84"/>
    <w:rsid w:val="007E173C"/>
    <w:rsid w:val="00843EF5"/>
    <w:rsid w:val="00853657"/>
    <w:rsid w:val="0096284E"/>
    <w:rsid w:val="00977B23"/>
    <w:rsid w:val="00A62550"/>
    <w:rsid w:val="00B8176B"/>
    <w:rsid w:val="00BF44E1"/>
    <w:rsid w:val="00C44E9D"/>
    <w:rsid w:val="00CD737E"/>
    <w:rsid w:val="00D330C1"/>
    <w:rsid w:val="00D662CC"/>
    <w:rsid w:val="00DB7624"/>
    <w:rsid w:val="00E626CE"/>
    <w:rsid w:val="00EE7F54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2023-03-08T23:59:00Z</dcterms:created>
  <dcterms:modified xsi:type="dcterms:W3CDTF">2023-03-08T23:59:00Z</dcterms:modified>
</cp:coreProperties>
</file>