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2709"/>
        <w:gridCol w:w="1848"/>
        <w:gridCol w:w="2079"/>
      </w:tblGrid>
      <w:tr w:rsidR="005C74BF" w:rsidRPr="00F04135" w:rsidTr="005C74BF">
        <w:trPr>
          <w:trHeight w:val="318"/>
        </w:trPr>
        <w:tc>
          <w:tcPr>
            <w:tcW w:w="1487" w:type="dxa"/>
          </w:tcPr>
          <w:p w:rsidR="005C74BF" w:rsidRPr="00F04135" w:rsidRDefault="005C74BF" w:rsidP="00833A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135">
              <w:rPr>
                <w:rFonts w:ascii="Arial" w:hAnsi="Arial" w:cs="Arial"/>
                <w:b/>
                <w:sz w:val="24"/>
                <w:szCs w:val="24"/>
              </w:rPr>
              <w:t>CIUDAD</w:t>
            </w:r>
          </w:p>
        </w:tc>
        <w:tc>
          <w:tcPr>
            <w:tcW w:w="2874" w:type="dxa"/>
          </w:tcPr>
          <w:p w:rsidR="005C74BF" w:rsidRPr="00F04135" w:rsidRDefault="005C74BF" w:rsidP="00833A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135">
              <w:rPr>
                <w:rFonts w:ascii="Arial" w:hAnsi="Arial" w:cs="Arial"/>
                <w:b/>
                <w:sz w:val="24"/>
                <w:szCs w:val="24"/>
              </w:rPr>
              <w:t>LUGAR</w:t>
            </w:r>
          </w:p>
        </w:tc>
        <w:tc>
          <w:tcPr>
            <w:tcW w:w="2039" w:type="dxa"/>
          </w:tcPr>
          <w:p w:rsidR="005C74BF" w:rsidRPr="00F04135" w:rsidRDefault="005C74BF" w:rsidP="00833A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135">
              <w:rPr>
                <w:rFonts w:ascii="Arial" w:hAnsi="Arial" w:cs="Arial"/>
                <w:b/>
                <w:sz w:val="24"/>
                <w:szCs w:val="24"/>
              </w:rPr>
              <w:t>FECHA REUNION</w:t>
            </w:r>
          </w:p>
        </w:tc>
        <w:tc>
          <w:tcPr>
            <w:tcW w:w="2320" w:type="dxa"/>
          </w:tcPr>
          <w:p w:rsidR="005C74BF" w:rsidRPr="00F04135" w:rsidRDefault="005C74BF" w:rsidP="00833A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135">
              <w:rPr>
                <w:rFonts w:ascii="Arial" w:hAnsi="Arial" w:cs="Arial"/>
                <w:b/>
                <w:sz w:val="24"/>
                <w:szCs w:val="24"/>
              </w:rPr>
              <w:t>PROCESO</w:t>
            </w:r>
          </w:p>
        </w:tc>
      </w:tr>
      <w:tr w:rsidR="005C74BF" w:rsidRPr="00F04135" w:rsidTr="005C74BF">
        <w:tc>
          <w:tcPr>
            <w:tcW w:w="1487" w:type="dxa"/>
          </w:tcPr>
          <w:p w:rsidR="005C74BF" w:rsidRDefault="00D4701C" w:rsidP="00833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01C">
              <w:rPr>
                <w:rFonts w:ascii="Arial" w:hAnsi="Arial" w:cs="Arial"/>
                <w:sz w:val="24"/>
                <w:szCs w:val="24"/>
              </w:rPr>
              <w:t>Tibú</w:t>
            </w:r>
          </w:p>
          <w:p w:rsidR="00D4701C" w:rsidRPr="00D4701C" w:rsidRDefault="00D4701C" w:rsidP="00833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Comunidad Karikachaboquira</w:t>
            </w:r>
          </w:p>
        </w:tc>
        <w:tc>
          <w:tcPr>
            <w:tcW w:w="2874" w:type="dxa"/>
          </w:tcPr>
          <w:p w:rsidR="005C74BF" w:rsidRPr="00E47E13" w:rsidRDefault="00675707" w:rsidP="00833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7E13">
              <w:rPr>
                <w:rFonts w:ascii="Arial" w:hAnsi="Arial" w:cs="Arial"/>
                <w:sz w:val="24"/>
                <w:szCs w:val="24"/>
              </w:rPr>
              <w:t>INSTITUCIÓN ETNOEDUCATIVA BARI</w:t>
            </w:r>
          </w:p>
        </w:tc>
        <w:tc>
          <w:tcPr>
            <w:tcW w:w="2039" w:type="dxa"/>
          </w:tcPr>
          <w:p w:rsidR="005C74BF" w:rsidRPr="00E47E13" w:rsidRDefault="00F967D5" w:rsidP="006757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16-</w:t>
            </w:r>
            <w:r w:rsidR="00387EF4" w:rsidRPr="00E47E13">
              <w:rPr>
                <w:rFonts w:ascii="Arial" w:hAnsi="Arial" w:cs="Arial"/>
                <w:sz w:val="24"/>
                <w:szCs w:val="24"/>
              </w:rPr>
              <w:t>05</w:t>
            </w:r>
            <w:r w:rsidR="00E47E13" w:rsidRPr="00E47E13">
              <w:rPr>
                <w:rFonts w:ascii="Arial" w:hAnsi="Arial" w:cs="Arial"/>
                <w:sz w:val="24"/>
                <w:szCs w:val="24"/>
              </w:rPr>
              <w:t>-18</w:t>
            </w:r>
          </w:p>
        </w:tc>
        <w:tc>
          <w:tcPr>
            <w:tcW w:w="2320" w:type="dxa"/>
          </w:tcPr>
          <w:p w:rsidR="005C74BF" w:rsidRPr="00E47E13" w:rsidRDefault="00110F2C" w:rsidP="006757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7E13">
              <w:rPr>
                <w:rFonts w:ascii="Arial" w:hAnsi="Arial" w:cs="Arial"/>
                <w:sz w:val="22"/>
                <w:szCs w:val="22"/>
              </w:rPr>
              <w:t>DIA E</w:t>
            </w:r>
          </w:p>
        </w:tc>
      </w:tr>
      <w:tr w:rsidR="005C74BF" w:rsidRPr="00F04135" w:rsidTr="005C74BF">
        <w:tc>
          <w:tcPr>
            <w:tcW w:w="4361" w:type="dxa"/>
            <w:gridSpan w:val="2"/>
          </w:tcPr>
          <w:p w:rsidR="005C74BF" w:rsidRPr="00F04135" w:rsidRDefault="00110F2C" w:rsidP="00833A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135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2039" w:type="dxa"/>
          </w:tcPr>
          <w:p w:rsidR="005C74BF" w:rsidRPr="00F04135" w:rsidRDefault="005C74BF" w:rsidP="00833A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135">
              <w:rPr>
                <w:rFonts w:ascii="Arial" w:hAnsi="Arial" w:cs="Arial"/>
                <w:b/>
                <w:sz w:val="24"/>
                <w:szCs w:val="24"/>
              </w:rPr>
              <w:t>Nº ACTA</w:t>
            </w:r>
          </w:p>
        </w:tc>
        <w:tc>
          <w:tcPr>
            <w:tcW w:w="2320" w:type="dxa"/>
          </w:tcPr>
          <w:p w:rsidR="005C74BF" w:rsidRPr="00F04135" w:rsidRDefault="005C74BF" w:rsidP="00833A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74BF" w:rsidRPr="00F04135" w:rsidTr="005C74BF">
        <w:tc>
          <w:tcPr>
            <w:tcW w:w="4361" w:type="dxa"/>
            <w:gridSpan w:val="2"/>
          </w:tcPr>
          <w:p w:rsidR="00387EF4" w:rsidRPr="00E47E13" w:rsidRDefault="00110F2C" w:rsidP="00110F2C">
            <w:pPr>
              <w:rPr>
                <w:rFonts w:ascii="Arial" w:hAnsi="Arial" w:cs="Arial"/>
              </w:rPr>
            </w:pPr>
            <w:r w:rsidRPr="00E47E13">
              <w:rPr>
                <w:rFonts w:ascii="Arial" w:hAnsi="Arial" w:cs="Arial"/>
              </w:rPr>
              <w:t>EVALUACION Y ANALISIS PRUEBAS SABER PRUEBAS ICFES 2015</w:t>
            </w:r>
            <w:r w:rsidR="00815C51">
              <w:rPr>
                <w:rFonts w:ascii="Arial" w:hAnsi="Arial" w:cs="Arial"/>
              </w:rPr>
              <w:t>,</w:t>
            </w:r>
            <w:r w:rsidRPr="00E47E13">
              <w:rPr>
                <w:rFonts w:ascii="Arial" w:hAnsi="Arial" w:cs="Arial"/>
              </w:rPr>
              <w:t xml:space="preserve"> 2016</w:t>
            </w:r>
            <w:r w:rsidR="00815C51">
              <w:rPr>
                <w:rFonts w:ascii="Arial" w:hAnsi="Arial" w:cs="Arial"/>
              </w:rPr>
              <w:t>,2017</w:t>
            </w:r>
            <w:r w:rsidRPr="00E47E13">
              <w:rPr>
                <w:rFonts w:ascii="Arial" w:hAnsi="Arial" w:cs="Arial"/>
              </w:rPr>
              <w:t xml:space="preserve"> </w:t>
            </w:r>
            <w:r w:rsidRPr="00815C51">
              <w:rPr>
                <w:rFonts w:ascii="Arial" w:hAnsi="Arial" w:cs="Arial"/>
                <w:b/>
              </w:rPr>
              <w:t>.DIA E</w:t>
            </w:r>
          </w:p>
        </w:tc>
        <w:tc>
          <w:tcPr>
            <w:tcW w:w="2039" w:type="dxa"/>
          </w:tcPr>
          <w:p w:rsidR="005C74BF" w:rsidRPr="00E47E13" w:rsidRDefault="008D24E5" w:rsidP="00833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320" w:type="dxa"/>
          </w:tcPr>
          <w:p w:rsidR="005C74BF" w:rsidRPr="00F04135" w:rsidRDefault="005C74BF" w:rsidP="00833A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74BF" w:rsidRPr="00F04135" w:rsidTr="005C74BF">
        <w:tc>
          <w:tcPr>
            <w:tcW w:w="4361" w:type="dxa"/>
            <w:gridSpan w:val="2"/>
          </w:tcPr>
          <w:p w:rsidR="005C74BF" w:rsidRPr="00E47E13" w:rsidRDefault="005C74BF" w:rsidP="00833A22">
            <w:pPr>
              <w:rPr>
                <w:rFonts w:ascii="Arial" w:hAnsi="Arial" w:cs="Arial"/>
              </w:rPr>
            </w:pPr>
          </w:p>
        </w:tc>
        <w:tc>
          <w:tcPr>
            <w:tcW w:w="2039" w:type="dxa"/>
          </w:tcPr>
          <w:p w:rsidR="005C74BF" w:rsidRPr="00E47E13" w:rsidRDefault="005C74BF" w:rsidP="00833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0" w:type="dxa"/>
          </w:tcPr>
          <w:p w:rsidR="005C74BF" w:rsidRPr="00F04135" w:rsidRDefault="005C74BF" w:rsidP="00833A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C74BF" w:rsidRPr="00F04135" w:rsidRDefault="005C74BF" w:rsidP="005C74B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8298"/>
      </w:tblGrid>
      <w:tr w:rsidR="005C74BF" w:rsidRPr="00F04135" w:rsidTr="00110F2C">
        <w:tc>
          <w:tcPr>
            <w:tcW w:w="8720" w:type="dxa"/>
            <w:gridSpan w:val="2"/>
          </w:tcPr>
          <w:p w:rsidR="005C74BF" w:rsidRPr="00F04135" w:rsidRDefault="005C74BF" w:rsidP="00833A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135">
              <w:rPr>
                <w:rFonts w:ascii="Arial" w:hAnsi="Arial" w:cs="Arial"/>
                <w:b/>
                <w:sz w:val="24"/>
                <w:szCs w:val="24"/>
              </w:rPr>
              <w:t>OBJETIVOS DE LA REUNION</w:t>
            </w:r>
          </w:p>
        </w:tc>
      </w:tr>
      <w:tr w:rsidR="005C74BF" w:rsidRPr="00713A48" w:rsidTr="00110F2C">
        <w:tc>
          <w:tcPr>
            <w:tcW w:w="422" w:type="dxa"/>
          </w:tcPr>
          <w:p w:rsidR="005C74BF" w:rsidRPr="00713A48" w:rsidRDefault="005C74BF" w:rsidP="00833A22">
            <w:pPr>
              <w:rPr>
                <w:rFonts w:ascii="Arial" w:hAnsi="Arial" w:cs="Arial"/>
                <w:sz w:val="24"/>
                <w:szCs w:val="24"/>
              </w:rPr>
            </w:pPr>
            <w:r w:rsidRPr="00713A4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98" w:type="dxa"/>
          </w:tcPr>
          <w:p w:rsidR="005C74BF" w:rsidRPr="00713A48" w:rsidRDefault="00110F2C" w:rsidP="00833A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A48">
              <w:rPr>
                <w:rFonts w:ascii="Arial" w:hAnsi="Arial" w:cs="Arial"/>
              </w:rPr>
              <w:t>MOTIVAR, PLANEAR, DESARROLLAR Y LIDERAR EL TALLER DIA E</w:t>
            </w:r>
          </w:p>
        </w:tc>
      </w:tr>
      <w:tr w:rsidR="005C74BF" w:rsidRPr="00713A48" w:rsidTr="00110F2C">
        <w:tc>
          <w:tcPr>
            <w:tcW w:w="422" w:type="dxa"/>
          </w:tcPr>
          <w:p w:rsidR="005C74BF" w:rsidRPr="00713A48" w:rsidRDefault="005C74BF" w:rsidP="00833A22">
            <w:pPr>
              <w:rPr>
                <w:rFonts w:ascii="Arial" w:hAnsi="Arial" w:cs="Arial"/>
                <w:sz w:val="24"/>
                <w:szCs w:val="24"/>
              </w:rPr>
            </w:pPr>
            <w:r w:rsidRPr="00713A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98" w:type="dxa"/>
          </w:tcPr>
          <w:p w:rsidR="005C74BF" w:rsidRPr="008D1E5B" w:rsidRDefault="008D1E5B" w:rsidP="00833A22">
            <w:pPr>
              <w:jc w:val="both"/>
              <w:rPr>
                <w:rFonts w:ascii="Arial" w:hAnsi="Arial" w:cs="Arial"/>
              </w:rPr>
            </w:pPr>
            <w:r w:rsidRPr="008D1E5B">
              <w:rPr>
                <w:rFonts w:ascii="Arial" w:hAnsi="Arial" w:cs="Arial"/>
              </w:rPr>
              <w:t>EVALUAR, ANALIZAR, DEFINICIÓN DE METAS Y ACCIONES PARA LA INSTITUCIÓN.</w:t>
            </w:r>
          </w:p>
        </w:tc>
      </w:tr>
    </w:tbl>
    <w:p w:rsidR="005C74BF" w:rsidRPr="00713A48" w:rsidRDefault="005C74BF" w:rsidP="005C74BF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7"/>
        <w:gridCol w:w="2253"/>
        <w:gridCol w:w="2020"/>
      </w:tblGrid>
      <w:tr w:rsidR="005C74BF" w:rsidRPr="00F04135" w:rsidTr="00246F34">
        <w:tc>
          <w:tcPr>
            <w:tcW w:w="8720" w:type="dxa"/>
            <w:gridSpan w:val="3"/>
          </w:tcPr>
          <w:p w:rsidR="005C74BF" w:rsidRPr="00F04135" w:rsidRDefault="005C74BF" w:rsidP="00833A22">
            <w:pPr>
              <w:jc w:val="center"/>
              <w:rPr>
                <w:b/>
                <w:sz w:val="22"/>
                <w:szCs w:val="22"/>
              </w:rPr>
            </w:pPr>
          </w:p>
          <w:p w:rsidR="005C74BF" w:rsidRPr="00F04135" w:rsidRDefault="005C74BF" w:rsidP="00833A22">
            <w:pPr>
              <w:jc w:val="center"/>
              <w:rPr>
                <w:b/>
                <w:sz w:val="22"/>
                <w:szCs w:val="22"/>
              </w:rPr>
            </w:pPr>
            <w:r w:rsidRPr="00F04135">
              <w:rPr>
                <w:b/>
                <w:sz w:val="22"/>
                <w:szCs w:val="22"/>
              </w:rPr>
              <w:t xml:space="preserve">PARTICIPANTES </w:t>
            </w:r>
          </w:p>
        </w:tc>
      </w:tr>
      <w:tr w:rsidR="005C74BF" w:rsidRPr="00F04135" w:rsidTr="00246F34">
        <w:tc>
          <w:tcPr>
            <w:tcW w:w="4447" w:type="dxa"/>
          </w:tcPr>
          <w:p w:rsidR="005C74BF" w:rsidRPr="00F04135" w:rsidRDefault="005C74BF" w:rsidP="00833A22">
            <w:pPr>
              <w:jc w:val="center"/>
              <w:rPr>
                <w:b/>
                <w:sz w:val="22"/>
                <w:szCs w:val="22"/>
              </w:rPr>
            </w:pPr>
            <w:r w:rsidRPr="00F04135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2253" w:type="dxa"/>
          </w:tcPr>
          <w:p w:rsidR="005C74BF" w:rsidRPr="00F04135" w:rsidRDefault="005C74BF" w:rsidP="00833A22">
            <w:pPr>
              <w:jc w:val="center"/>
              <w:rPr>
                <w:b/>
                <w:sz w:val="22"/>
                <w:szCs w:val="22"/>
              </w:rPr>
            </w:pPr>
            <w:r w:rsidRPr="00F04135">
              <w:rPr>
                <w:b/>
                <w:sz w:val="22"/>
                <w:szCs w:val="22"/>
              </w:rPr>
              <w:t>CARGO</w:t>
            </w:r>
          </w:p>
        </w:tc>
        <w:tc>
          <w:tcPr>
            <w:tcW w:w="2020" w:type="dxa"/>
          </w:tcPr>
          <w:p w:rsidR="005C74BF" w:rsidRPr="00F04135" w:rsidRDefault="005C74BF" w:rsidP="00833A22">
            <w:pPr>
              <w:jc w:val="center"/>
              <w:rPr>
                <w:b/>
                <w:sz w:val="22"/>
                <w:szCs w:val="22"/>
              </w:rPr>
            </w:pPr>
            <w:r w:rsidRPr="00F04135">
              <w:rPr>
                <w:b/>
                <w:sz w:val="22"/>
                <w:szCs w:val="22"/>
              </w:rPr>
              <w:t>FIRMA</w:t>
            </w:r>
          </w:p>
        </w:tc>
      </w:tr>
      <w:tr w:rsidR="005C74BF" w:rsidRPr="00F04135" w:rsidTr="00246F34">
        <w:tc>
          <w:tcPr>
            <w:tcW w:w="4447" w:type="dxa"/>
          </w:tcPr>
          <w:p w:rsidR="005C74BF" w:rsidRPr="00713A48" w:rsidRDefault="005C74BF" w:rsidP="00833A22">
            <w:pPr>
              <w:rPr>
                <w:sz w:val="22"/>
                <w:szCs w:val="22"/>
                <w:lang w:val="es-MX"/>
              </w:rPr>
            </w:pPr>
            <w:r w:rsidRPr="00713A48">
              <w:rPr>
                <w:sz w:val="22"/>
                <w:szCs w:val="22"/>
              </w:rPr>
              <w:t xml:space="preserve">Laura Abeidora </w:t>
            </w:r>
            <w:r w:rsidRPr="00713A48">
              <w:rPr>
                <w:sz w:val="22"/>
                <w:szCs w:val="22"/>
                <w:lang w:val="es-MX"/>
              </w:rPr>
              <w:t>Adabayra</w:t>
            </w:r>
          </w:p>
        </w:tc>
        <w:tc>
          <w:tcPr>
            <w:tcW w:w="2253" w:type="dxa"/>
          </w:tcPr>
          <w:p w:rsidR="005C74BF" w:rsidRPr="00713A48" w:rsidRDefault="005C74BF" w:rsidP="00833A22">
            <w:pPr>
              <w:jc w:val="center"/>
              <w:rPr>
                <w:sz w:val="22"/>
                <w:szCs w:val="22"/>
              </w:rPr>
            </w:pPr>
            <w:r w:rsidRPr="00713A48">
              <w:rPr>
                <w:sz w:val="22"/>
                <w:szCs w:val="22"/>
              </w:rPr>
              <w:t>Docente</w:t>
            </w:r>
          </w:p>
        </w:tc>
        <w:tc>
          <w:tcPr>
            <w:tcW w:w="2020" w:type="dxa"/>
          </w:tcPr>
          <w:p w:rsidR="005C74BF" w:rsidRPr="00F04135" w:rsidRDefault="005C74BF" w:rsidP="00833A22">
            <w:pPr>
              <w:rPr>
                <w:b/>
                <w:sz w:val="22"/>
                <w:szCs w:val="22"/>
              </w:rPr>
            </w:pPr>
          </w:p>
        </w:tc>
      </w:tr>
      <w:tr w:rsidR="005C74BF" w:rsidRPr="00F04135" w:rsidTr="00246F34">
        <w:tc>
          <w:tcPr>
            <w:tcW w:w="4447" w:type="dxa"/>
          </w:tcPr>
          <w:p w:rsidR="005C74BF" w:rsidRPr="00713A48" w:rsidRDefault="005C74BF" w:rsidP="00833A22">
            <w:pPr>
              <w:rPr>
                <w:sz w:val="22"/>
                <w:szCs w:val="22"/>
              </w:rPr>
            </w:pPr>
            <w:r w:rsidRPr="00713A48">
              <w:rPr>
                <w:sz w:val="22"/>
                <w:szCs w:val="22"/>
              </w:rPr>
              <w:t>Ingrid Lisbeth Aleximana Axdramina</w:t>
            </w:r>
          </w:p>
        </w:tc>
        <w:tc>
          <w:tcPr>
            <w:tcW w:w="2253" w:type="dxa"/>
          </w:tcPr>
          <w:p w:rsidR="005C74BF" w:rsidRPr="00713A48" w:rsidRDefault="005C74BF" w:rsidP="00833A22">
            <w:pPr>
              <w:jc w:val="center"/>
              <w:rPr>
                <w:sz w:val="22"/>
                <w:szCs w:val="22"/>
              </w:rPr>
            </w:pPr>
            <w:r w:rsidRPr="00713A48">
              <w:rPr>
                <w:sz w:val="22"/>
                <w:szCs w:val="22"/>
              </w:rPr>
              <w:t>Docente</w:t>
            </w:r>
          </w:p>
        </w:tc>
        <w:tc>
          <w:tcPr>
            <w:tcW w:w="2020" w:type="dxa"/>
          </w:tcPr>
          <w:p w:rsidR="005C74BF" w:rsidRPr="00F04135" w:rsidRDefault="005C74BF" w:rsidP="00833A22">
            <w:pPr>
              <w:rPr>
                <w:b/>
                <w:sz w:val="22"/>
                <w:szCs w:val="22"/>
              </w:rPr>
            </w:pPr>
          </w:p>
        </w:tc>
      </w:tr>
      <w:tr w:rsidR="005C74BF" w:rsidRPr="00F04135" w:rsidTr="00246F34">
        <w:tc>
          <w:tcPr>
            <w:tcW w:w="4447" w:type="dxa"/>
          </w:tcPr>
          <w:p w:rsidR="005C74BF" w:rsidRPr="00713A48" w:rsidRDefault="005C74BF" w:rsidP="00833A22">
            <w:pPr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>José Julián Abostorona Castillo</w:t>
            </w:r>
          </w:p>
        </w:tc>
        <w:tc>
          <w:tcPr>
            <w:tcW w:w="2253" w:type="dxa"/>
          </w:tcPr>
          <w:p w:rsidR="005C74BF" w:rsidRPr="00713A48" w:rsidRDefault="005C74BF" w:rsidP="00833A22">
            <w:pPr>
              <w:jc w:val="center"/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>Docente</w:t>
            </w:r>
          </w:p>
        </w:tc>
        <w:tc>
          <w:tcPr>
            <w:tcW w:w="2020" w:type="dxa"/>
          </w:tcPr>
          <w:p w:rsidR="005C74BF" w:rsidRPr="00F04135" w:rsidRDefault="005C74BF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5C74BF" w:rsidRPr="00F04135" w:rsidTr="00246F34">
        <w:tc>
          <w:tcPr>
            <w:tcW w:w="4447" w:type="dxa"/>
          </w:tcPr>
          <w:p w:rsidR="005C74BF" w:rsidRPr="00713A48" w:rsidRDefault="005C74BF" w:rsidP="00833A22">
            <w:pPr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 xml:space="preserve">Mónica Aboskallina </w:t>
            </w:r>
            <w:r w:rsidR="00FB1B32" w:rsidRPr="00713A48">
              <w:rPr>
                <w:sz w:val="22"/>
                <w:szCs w:val="22"/>
                <w:lang w:val="es-CO"/>
              </w:rPr>
              <w:t>Arairiara</w:t>
            </w:r>
          </w:p>
        </w:tc>
        <w:tc>
          <w:tcPr>
            <w:tcW w:w="2253" w:type="dxa"/>
          </w:tcPr>
          <w:p w:rsidR="005C74BF" w:rsidRPr="00FB1B32" w:rsidRDefault="00FB1B32" w:rsidP="00833A22">
            <w:pPr>
              <w:jc w:val="center"/>
              <w:rPr>
                <w:b/>
                <w:sz w:val="22"/>
                <w:szCs w:val="22"/>
                <w:lang w:val="es-CO"/>
              </w:rPr>
            </w:pPr>
            <w:r w:rsidRPr="00FB1B32">
              <w:rPr>
                <w:b/>
                <w:sz w:val="22"/>
                <w:szCs w:val="22"/>
                <w:lang w:val="es-CO"/>
              </w:rPr>
              <w:t>Rectora</w:t>
            </w:r>
          </w:p>
        </w:tc>
        <w:tc>
          <w:tcPr>
            <w:tcW w:w="2020" w:type="dxa"/>
          </w:tcPr>
          <w:p w:rsidR="005C74BF" w:rsidRPr="00F04135" w:rsidRDefault="005C74BF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5C74BF" w:rsidRPr="00F04135" w:rsidTr="00246F34">
        <w:tc>
          <w:tcPr>
            <w:tcW w:w="4447" w:type="dxa"/>
          </w:tcPr>
          <w:p w:rsidR="005C74BF" w:rsidRPr="00713A48" w:rsidRDefault="003A511A" w:rsidP="00833A22">
            <w:p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Marisol Acuchada Satarro</w:t>
            </w:r>
          </w:p>
        </w:tc>
        <w:tc>
          <w:tcPr>
            <w:tcW w:w="2253" w:type="dxa"/>
          </w:tcPr>
          <w:p w:rsidR="005C74BF" w:rsidRPr="003A511A" w:rsidRDefault="003A511A" w:rsidP="00833A22">
            <w:pPr>
              <w:jc w:val="center"/>
              <w:rPr>
                <w:b/>
                <w:sz w:val="22"/>
                <w:szCs w:val="22"/>
                <w:lang w:val="es-CO"/>
              </w:rPr>
            </w:pPr>
            <w:r w:rsidRPr="003A511A">
              <w:rPr>
                <w:b/>
                <w:sz w:val="22"/>
                <w:szCs w:val="22"/>
                <w:lang w:val="es-CO"/>
              </w:rPr>
              <w:t>Secretaria</w:t>
            </w:r>
          </w:p>
        </w:tc>
        <w:tc>
          <w:tcPr>
            <w:tcW w:w="2020" w:type="dxa"/>
          </w:tcPr>
          <w:p w:rsidR="005C74BF" w:rsidRPr="00F04135" w:rsidRDefault="005C74BF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5C74BF" w:rsidRPr="00F04135" w:rsidTr="00246F34">
        <w:tc>
          <w:tcPr>
            <w:tcW w:w="4447" w:type="dxa"/>
          </w:tcPr>
          <w:p w:rsidR="005C74BF" w:rsidRPr="00713A48" w:rsidRDefault="0007396E" w:rsidP="00833A22">
            <w:p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Alison Daniela Chaparro Cáceres</w:t>
            </w:r>
          </w:p>
        </w:tc>
        <w:tc>
          <w:tcPr>
            <w:tcW w:w="2253" w:type="dxa"/>
          </w:tcPr>
          <w:p w:rsidR="005C74BF" w:rsidRPr="00713A48" w:rsidRDefault="005C74BF" w:rsidP="00833A22">
            <w:pPr>
              <w:jc w:val="center"/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>Docente</w:t>
            </w:r>
          </w:p>
        </w:tc>
        <w:tc>
          <w:tcPr>
            <w:tcW w:w="2020" w:type="dxa"/>
          </w:tcPr>
          <w:p w:rsidR="005C74BF" w:rsidRPr="00F04135" w:rsidRDefault="005C74BF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5C74BF" w:rsidRPr="00F04135" w:rsidTr="00246F34">
        <w:tc>
          <w:tcPr>
            <w:tcW w:w="4447" w:type="dxa"/>
          </w:tcPr>
          <w:p w:rsidR="005C74BF" w:rsidRPr="00713A48" w:rsidRDefault="005C74BF" w:rsidP="00833A22">
            <w:pPr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>María Gloria Villamizar Duarte</w:t>
            </w:r>
          </w:p>
        </w:tc>
        <w:tc>
          <w:tcPr>
            <w:tcW w:w="2253" w:type="dxa"/>
          </w:tcPr>
          <w:p w:rsidR="005C74BF" w:rsidRPr="00713A48" w:rsidRDefault="005C74BF" w:rsidP="00833A22">
            <w:pPr>
              <w:jc w:val="center"/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>Docente</w:t>
            </w:r>
          </w:p>
        </w:tc>
        <w:tc>
          <w:tcPr>
            <w:tcW w:w="2020" w:type="dxa"/>
          </w:tcPr>
          <w:p w:rsidR="005C74BF" w:rsidRPr="00F04135" w:rsidRDefault="005C74BF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5C74BF" w:rsidRPr="00F04135" w:rsidTr="00246F34">
        <w:tc>
          <w:tcPr>
            <w:tcW w:w="4447" w:type="dxa"/>
          </w:tcPr>
          <w:p w:rsidR="005C74BF" w:rsidRPr="00713A48" w:rsidRDefault="005C74BF" w:rsidP="0007396E">
            <w:pPr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 xml:space="preserve">Hna. </w:t>
            </w:r>
            <w:r w:rsidR="0007396E">
              <w:rPr>
                <w:sz w:val="22"/>
                <w:szCs w:val="22"/>
                <w:lang w:val="es-CO"/>
              </w:rPr>
              <w:t>Mariela Higuera Moreno</w:t>
            </w:r>
            <w:r w:rsidRPr="00713A48">
              <w:rPr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2253" w:type="dxa"/>
          </w:tcPr>
          <w:p w:rsidR="005C74BF" w:rsidRPr="00713A48" w:rsidRDefault="005C74BF" w:rsidP="00833A22">
            <w:pPr>
              <w:jc w:val="center"/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>Docente</w:t>
            </w:r>
          </w:p>
        </w:tc>
        <w:tc>
          <w:tcPr>
            <w:tcW w:w="2020" w:type="dxa"/>
          </w:tcPr>
          <w:p w:rsidR="005C74BF" w:rsidRPr="00F04135" w:rsidRDefault="005C74BF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5C74BF" w:rsidRPr="00F04135" w:rsidTr="00246F34">
        <w:tc>
          <w:tcPr>
            <w:tcW w:w="4447" w:type="dxa"/>
          </w:tcPr>
          <w:p w:rsidR="005C74BF" w:rsidRPr="00713A48" w:rsidRDefault="005C74BF" w:rsidP="00833A22">
            <w:pPr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>Ana Belén Castro Contreras</w:t>
            </w:r>
          </w:p>
        </w:tc>
        <w:tc>
          <w:tcPr>
            <w:tcW w:w="2253" w:type="dxa"/>
          </w:tcPr>
          <w:p w:rsidR="005C74BF" w:rsidRPr="00713A48" w:rsidRDefault="005C74BF" w:rsidP="00833A22">
            <w:pPr>
              <w:jc w:val="center"/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>Docente</w:t>
            </w:r>
          </w:p>
        </w:tc>
        <w:tc>
          <w:tcPr>
            <w:tcW w:w="2020" w:type="dxa"/>
          </w:tcPr>
          <w:p w:rsidR="005C74BF" w:rsidRPr="00F04135" w:rsidRDefault="005C74BF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5C74BF" w:rsidRPr="00F04135" w:rsidTr="00246F34">
        <w:tc>
          <w:tcPr>
            <w:tcW w:w="4447" w:type="dxa"/>
          </w:tcPr>
          <w:p w:rsidR="005C74BF" w:rsidRPr="00713A48" w:rsidRDefault="005C74BF" w:rsidP="00833A22">
            <w:pPr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>Jaime Undara Oriara Orocora</w:t>
            </w:r>
          </w:p>
        </w:tc>
        <w:tc>
          <w:tcPr>
            <w:tcW w:w="2253" w:type="dxa"/>
          </w:tcPr>
          <w:p w:rsidR="005C74BF" w:rsidRPr="00C33B27" w:rsidRDefault="005C74BF" w:rsidP="00833A22">
            <w:pPr>
              <w:jc w:val="center"/>
              <w:rPr>
                <w:b/>
                <w:sz w:val="22"/>
                <w:szCs w:val="22"/>
                <w:lang w:val="es-CO"/>
              </w:rPr>
            </w:pPr>
            <w:r w:rsidRPr="00C33B27">
              <w:rPr>
                <w:b/>
                <w:sz w:val="22"/>
                <w:szCs w:val="22"/>
                <w:lang w:val="es-CO"/>
              </w:rPr>
              <w:t>Coordinador</w:t>
            </w:r>
          </w:p>
        </w:tc>
        <w:tc>
          <w:tcPr>
            <w:tcW w:w="2020" w:type="dxa"/>
          </w:tcPr>
          <w:p w:rsidR="005C74BF" w:rsidRPr="00F04135" w:rsidRDefault="005C74BF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5C74BF" w:rsidRPr="00F04135" w:rsidTr="00246F34">
        <w:tc>
          <w:tcPr>
            <w:tcW w:w="4447" w:type="dxa"/>
          </w:tcPr>
          <w:p w:rsidR="005C74BF" w:rsidRPr="00713A48" w:rsidRDefault="005C74BF" w:rsidP="00833A22">
            <w:pPr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 xml:space="preserve">Yolanda Contreras Pabón </w:t>
            </w:r>
          </w:p>
        </w:tc>
        <w:tc>
          <w:tcPr>
            <w:tcW w:w="2253" w:type="dxa"/>
          </w:tcPr>
          <w:p w:rsidR="005C74BF" w:rsidRPr="00713A48" w:rsidRDefault="0007396E" w:rsidP="00833A22">
            <w:pPr>
              <w:jc w:val="center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Docente</w:t>
            </w:r>
          </w:p>
        </w:tc>
        <w:tc>
          <w:tcPr>
            <w:tcW w:w="2020" w:type="dxa"/>
          </w:tcPr>
          <w:p w:rsidR="005C74BF" w:rsidRPr="00F04135" w:rsidRDefault="005C74BF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07396E" w:rsidRPr="00F04135" w:rsidTr="00246F34">
        <w:tc>
          <w:tcPr>
            <w:tcW w:w="4447" w:type="dxa"/>
          </w:tcPr>
          <w:p w:rsidR="0007396E" w:rsidRPr="00713A48" w:rsidRDefault="0007396E" w:rsidP="00833A22">
            <w:p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Simana Shiara Acaycadora Dora</w:t>
            </w:r>
          </w:p>
        </w:tc>
        <w:tc>
          <w:tcPr>
            <w:tcW w:w="2253" w:type="dxa"/>
          </w:tcPr>
          <w:p w:rsidR="0007396E" w:rsidRDefault="0007396E" w:rsidP="00833A22">
            <w:pPr>
              <w:jc w:val="center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 xml:space="preserve">Docente </w:t>
            </w:r>
          </w:p>
        </w:tc>
        <w:tc>
          <w:tcPr>
            <w:tcW w:w="2020" w:type="dxa"/>
          </w:tcPr>
          <w:p w:rsidR="0007396E" w:rsidRPr="00F04135" w:rsidRDefault="0007396E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07396E" w:rsidRPr="00F04135" w:rsidTr="00246F34">
        <w:tc>
          <w:tcPr>
            <w:tcW w:w="4447" w:type="dxa"/>
          </w:tcPr>
          <w:p w:rsidR="0007396E" w:rsidRPr="00713A48" w:rsidRDefault="0007396E" w:rsidP="00833A22">
            <w:p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Raúl Ernesto Carmona Granados</w:t>
            </w:r>
          </w:p>
        </w:tc>
        <w:tc>
          <w:tcPr>
            <w:tcW w:w="2253" w:type="dxa"/>
          </w:tcPr>
          <w:p w:rsidR="0007396E" w:rsidRDefault="0007396E" w:rsidP="00833A22">
            <w:pPr>
              <w:jc w:val="center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Docente</w:t>
            </w:r>
          </w:p>
        </w:tc>
        <w:tc>
          <w:tcPr>
            <w:tcW w:w="2020" w:type="dxa"/>
          </w:tcPr>
          <w:p w:rsidR="0007396E" w:rsidRPr="00F04135" w:rsidRDefault="0007396E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DF0F48" w:rsidRPr="00F04135" w:rsidTr="00246F34">
        <w:tc>
          <w:tcPr>
            <w:tcW w:w="4447" w:type="dxa"/>
          </w:tcPr>
          <w:p w:rsidR="00DF0F48" w:rsidRDefault="00DF0F48" w:rsidP="00833A22">
            <w:p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Martin Ashrera Aytabachira</w:t>
            </w:r>
          </w:p>
        </w:tc>
        <w:tc>
          <w:tcPr>
            <w:tcW w:w="2253" w:type="dxa"/>
          </w:tcPr>
          <w:p w:rsidR="00DF0F48" w:rsidRDefault="00DF0F48" w:rsidP="00833A22">
            <w:pPr>
              <w:jc w:val="center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Docente</w:t>
            </w:r>
          </w:p>
        </w:tc>
        <w:tc>
          <w:tcPr>
            <w:tcW w:w="2020" w:type="dxa"/>
          </w:tcPr>
          <w:p w:rsidR="00DF0F48" w:rsidRPr="00F04135" w:rsidRDefault="00DF0F48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110F2C" w:rsidRPr="00F04135" w:rsidTr="00246F34">
        <w:tc>
          <w:tcPr>
            <w:tcW w:w="4447" w:type="dxa"/>
          </w:tcPr>
          <w:p w:rsidR="00110F2C" w:rsidRPr="00713A48" w:rsidRDefault="00246F34" w:rsidP="00833A22">
            <w:p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 xml:space="preserve">Josefina Aboskallina </w:t>
            </w:r>
          </w:p>
        </w:tc>
        <w:tc>
          <w:tcPr>
            <w:tcW w:w="2253" w:type="dxa"/>
          </w:tcPr>
          <w:p w:rsidR="00110F2C" w:rsidRPr="00713A48" w:rsidRDefault="00246F34" w:rsidP="00833A22">
            <w:pPr>
              <w:jc w:val="center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M</w:t>
            </w:r>
            <w:r w:rsidRPr="00713A48">
              <w:rPr>
                <w:sz w:val="22"/>
                <w:szCs w:val="22"/>
                <w:lang w:val="es-CO"/>
              </w:rPr>
              <w:t>adre de Familia</w:t>
            </w:r>
          </w:p>
        </w:tc>
        <w:tc>
          <w:tcPr>
            <w:tcW w:w="2020" w:type="dxa"/>
          </w:tcPr>
          <w:p w:rsidR="00110F2C" w:rsidRPr="00F04135" w:rsidRDefault="00110F2C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246F34" w:rsidRPr="00F04135" w:rsidTr="00246F34">
        <w:tc>
          <w:tcPr>
            <w:tcW w:w="4447" w:type="dxa"/>
          </w:tcPr>
          <w:p w:rsidR="00246F34" w:rsidRDefault="00246F34" w:rsidP="00833A22">
            <w:p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Nelson Basocara</w:t>
            </w:r>
          </w:p>
        </w:tc>
        <w:tc>
          <w:tcPr>
            <w:tcW w:w="2253" w:type="dxa"/>
          </w:tcPr>
          <w:p w:rsidR="00246F34" w:rsidRPr="00713A48" w:rsidRDefault="005D0948" w:rsidP="00833A22">
            <w:pPr>
              <w:jc w:val="center"/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>Padre de Familia</w:t>
            </w:r>
          </w:p>
        </w:tc>
        <w:tc>
          <w:tcPr>
            <w:tcW w:w="2020" w:type="dxa"/>
          </w:tcPr>
          <w:p w:rsidR="00246F34" w:rsidRPr="00F04135" w:rsidRDefault="00246F34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246F34" w:rsidRPr="00F04135" w:rsidTr="00246F34">
        <w:tc>
          <w:tcPr>
            <w:tcW w:w="4447" w:type="dxa"/>
          </w:tcPr>
          <w:p w:rsidR="00246F34" w:rsidRDefault="00246F34" w:rsidP="00833A22">
            <w:p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Yoleida Abitubayeya</w:t>
            </w:r>
          </w:p>
        </w:tc>
        <w:tc>
          <w:tcPr>
            <w:tcW w:w="2253" w:type="dxa"/>
          </w:tcPr>
          <w:p w:rsidR="00246F34" w:rsidRPr="00713A48" w:rsidRDefault="00246F34" w:rsidP="00833A22">
            <w:pPr>
              <w:jc w:val="center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Madre de Familia</w:t>
            </w:r>
          </w:p>
        </w:tc>
        <w:tc>
          <w:tcPr>
            <w:tcW w:w="2020" w:type="dxa"/>
          </w:tcPr>
          <w:p w:rsidR="00246F34" w:rsidRPr="00F04135" w:rsidRDefault="00246F34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D4701C" w:rsidRPr="00F04135" w:rsidTr="00246F34">
        <w:tc>
          <w:tcPr>
            <w:tcW w:w="4447" w:type="dxa"/>
          </w:tcPr>
          <w:p w:rsidR="00D4701C" w:rsidRDefault="00D4701C" w:rsidP="00833A22">
            <w:p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Aydee Axdramina</w:t>
            </w:r>
          </w:p>
        </w:tc>
        <w:tc>
          <w:tcPr>
            <w:tcW w:w="2253" w:type="dxa"/>
          </w:tcPr>
          <w:p w:rsidR="00D4701C" w:rsidRDefault="00D4701C" w:rsidP="00833A22">
            <w:pPr>
              <w:jc w:val="center"/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Madre de Familia</w:t>
            </w:r>
          </w:p>
        </w:tc>
        <w:tc>
          <w:tcPr>
            <w:tcW w:w="2020" w:type="dxa"/>
          </w:tcPr>
          <w:p w:rsidR="00D4701C" w:rsidRPr="00F04135" w:rsidRDefault="00D4701C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  <w:tr w:rsidR="00110F2C" w:rsidRPr="00F04135" w:rsidTr="00246F34">
        <w:tc>
          <w:tcPr>
            <w:tcW w:w="4447" w:type="dxa"/>
          </w:tcPr>
          <w:p w:rsidR="00110F2C" w:rsidRPr="00713A48" w:rsidRDefault="00D92D8E" w:rsidP="00833A22">
            <w:pPr>
              <w:rPr>
                <w:sz w:val="22"/>
                <w:szCs w:val="22"/>
                <w:lang w:val="es-CO"/>
              </w:rPr>
            </w:pPr>
            <w:r>
              <w:rPr>
                <w:sz w:val="22"/>
                <w:szCs w:val="22"/>
                <w:lang w:val="es-CO"/>
              </w:rPr>
              <w:t>Yulfran Toro Martínez</w:t>
            </w:r>
          </w:p>
        </w:tc>
        <w:tc>
          <w:tcPr>
            <w:tcW w:w="2253" w:type="dxa"/>
          </w:tcPr>
          <w:p w:rsidR="00110F2C" w:rsidRPr="00713A48" w:rsidRDefault="00110F2C" w:rsidP="00833A22">
            <w:pPr>
              <w:jc w:val="center"/>
              <w:rPr>
                <w:sz w:val="22"/>
                <w:szCs w:val="22"/>
                <w:lang w:val="es-CO"/>
              </w:rPr>
            </w:pPr>
            <w:r w:rsidRPr="00713A48">
              <w:rPr>
                <w:sz w:val="22"/>
                <w:szCs w:val="22"/>
                <w:lang w:val="es-CO"/>
              </w:rPr>
              <w:t>PERSONERO ESTUDIANTIL</w:t>
            </w:r>
          </w:p>
        </w:tc>
        <w:tc>
          <w:tcPr>
            <w:tcW w:w="2020" w:type="dxa"/>
          </w:tcPr>
          <w:p w:rsidR="00110F2C" w:rsidRPr="00F04135" w:rsidRDefault="00110F2C" w:rsidP="00833A22">
            <w:pPr>
              <w:rPr>
                <w:b/>
                <w:sz w:val="22"/>
                <w:szCs w:val="22"/>
                <w:lang w:val="es-CO"/>
              </w:rPr>
            </w:pPr>
          </w:p>
        </w:tc>
      </w:tr>
    </w:tbl>
    <w:p w:rsidR="005C74BF" w:rsidRDefault="005C74BF" w:rsidP="005C74BF">
      <w:pPr>
        <w:rPr>
          <w:rFonts w:ascii="Arial" w:hAnsi="Arial" w:cs="Arial"/>
          <w:b/>
          <w:sz w:val="24"/>
          <w:szCs w:val="24"/>
          <w:lang w:val="es-CO"/>
        </w:rPr>
      </w:pPr>
    </w:p>
    <w:p w:rsidR="00796C4C" w:rsidRDefault="00796C4C" w:rsidP="005C74BF">
      <w:pPr>
        <w:rPr>
          <w:rFonts w:ascii="Arial" w:hAnsi="Arial" w:cs="Arial"/>
          <w:b/>
          <w:sz w:val="24"/>
          <w:szCs w:val="24"/>
          <w:lang w:val="es-CO"/>
        </w:rPr>
      </w:pPr>
    </w:p>
    <w:p w:rsidR="00796C4C" w:rsidRDefault="00796C4C" w:rsidP="005C74BF">
      <w:pPr>
        <w:rPr>
          <w:rFonts w:ascii="Arial" w:hAnsi="Arial" w:cs="Arial"/>
          <w:b/>
          <w:sz w:val="24"/>
          <w:szCs w:val="24"/>
          <w:lang w:val="es-CO"/>
        </w:rPr>
      </w:pPr>
    </w:p>
    <w:p w:rsidR="00796C4C" w:rsidRPr="00F04135" w:rsidRDefault="00796C4C" w:rsidP="005C74BF">
      <w:pPr>
        <w:rPr>
          <w:rFonts w:ascii="Arial" w:hAnsi="Arial" w:cs="Arial"/>
          <w:b/>
          <w:sz w:val="24"/>
          <w:szCs w:val="24"/>
          <w:lang w:val="es-C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5C74BF" w:rsidRPr="00F04135" w:rsidTr="00F04135">
        <w:tc>
          <w:tcPr>
            <w:tcW w:w="8720" w:type="dxa"/>
          </w:tcPr>
          <w:p w:rsidR="005C74BF" w:rsidRPr="00F04135" w:rsidRDefault="005C74BF" w:rsidP="00833A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135">
              <w:rPr>
                <w:rFonts w:ascii="Arial" w:hAnsi="Arial" w:cs="Arial"/>
                <w:b/>
                <w:sz w:val="24"/>
                <w:szCs w:val="24"/>
              </w:rPr>
              <w:lastRenderedPageBreak/>
              <w:t>DESARROLLO DEL TEMA</w:t>
            </w:r>
          </w:p>
        </w:tc>
      </w:tr>
      <w:tr w:rsidR="001314F2" w:rsidRPr="00713A48" w:rsidTr="00F04135">
        <w:tc>
          <w:tcPr>
            <w:tcW w:w="8720" w:type="dxa"/>
          </w:tcPr>
          <w:p w:rsidR="00C33AD8" w:rsidRPr="00713A48" w:rsidRDefault="00BD0E59" w:rsidP="009919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Siendo las 6:30 </w:t>
            </w:r>
            <w:r w:rsidR="00A161B9">
              <w:rPr>
                <w:rFonts w:ascii="Arial" w:hAnsi="Arial" w:cs="Arial"/>
                <w:sz w:val="24"/>
                <w:szCs w:val="24"/>
              </w:rPr>
              <w:t>am, la rectora convoca,</w:t>
            </w:r>
            <w:r w:rsidR="00A161B9" w:rsidRPr="00713A48">
              <w:rPr>
                <w:rFonts w:ascii="Arial" w:hAnsi="Arial" w:cs="Arial"/>
                <w:sz w:val="24"/>
                <w:szCs w:val="24"/>
              </w:rPr>
              <w:t xml:space="preserve"> motiva</w:t>
            </w:r>
            <w:r w:rsidR="00110F2C" w:rsidRPr="00713A48">
              <w:rPr>
                <w:rFonts w:ascii="Arial" w:hAnsi="Arial" w:cs="Arial"/>
                <w:sz w:val="24"/>
                <w:szCs w:val="24"/>
              </w:rPr>
              <w:t xml:space="preserve"> a todo el equipo de trabajo del coleg</w:t>
            </w:r>
            <w:r w:rsidR="00A161B9">
              <w:rPr>
                <w:rFonts w:ascii="Arial" w:hAnsi="Arial" w:cs="Arial"/>
                <w:sz w:val="24"/>
                <w:szCs w:val="24"/>
              </w:rPr>
              <w:t>io incluyendo padres de familia, e</w:t>
            </w:r>
            <w:r w:rsidR="00110F2C" w:rsidRPr="00713A48">
              <w:rPr>
                <w:rFonts w:ascii="Arial" w:hAnsi="Arial" w:cs="Arial"/>
                <w:sz w:val="24"/>
                <w:szCs w:val="24"/>
              </w:rPr>
              <w:t>studiantes y docentes a participar</w:t>
            </w:r>
            <w:r w:rsidR="00A161B9">
              <w:rPr>
                <w:rFonts w:ascii="Arial" w:hAnsi="Arial" w:cs="Arial"/>
                <w:sz w:val="24"/>
                <w:szCs w:val="24"/>
              </w:rPr>
              <w:t xml:space="preserve"> de la </w:t>
            </w:r>
            <w:r w:rsidR="00A161B9" w:rsidRPr="00713A48">
              <w:rPr>
                <w:rFonts w:ascii="Arial" w:hAnsi="Arial" w:cs="Arial"/>
                <w:sz w:val="24"/>
                <w:szCs w:val="24"/>
              </w:rPr>
              <w:t>jornada, desarrollando</w:t>
            </w:r>
            <w:r w:rsidR="00110F2C" w:rsidRPr="00713A48">
              <w:rPr>
                <w:rFonts w:ascii="Arial" w:hAnsi="Arial" w:cs="Arial"/>
                <w:sz w:val="24"/>
                <w:szCs w:val="24"/>
              </w:rPr>
              <w:t xml:space="preserve"> la siguiente agenda.</w:t>
            </w:r>
          </w:p>
          <w:p w:rsidR="00110F2C" w:rsidRPr="00713A48" w:rsidRDefault="00110F2C" w:rsidP="009919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5707" w:rsidRPr="00713A48" w:rsidRDefault="00675707" w:rsidP="006757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A48">
              <w:rPr>
                <w:rFonts w:ascii="Arial" w:hAnsi="Arial" w:cs="Arial"/>
                <w:sz w:val="24"/>
                <w:szCs w:val="24"/>
              </w:rPr>
              <w:t>Oración</w:t>
            </w:r>
          </w:p>
          <w:p w:rsidR="00D37303" w:rsidRDefault="00D37303" w:rsidP="006757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Inducción, palabras de la rectora</w:t>
            </w:r>
          </w:p>
          <w:p w:rsidR="00675707" w:rsidRDefault="00675707" w:rsidP="0067570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A48">
              <w:rPr>
                <w:rFonts w:ascii="Arial" w:hAnsi="Arial" w:cs="Arial"/>
                <w:sz w:val="24"/>
                <w:szCs w:val="24"/>
              </w:rPr>
              <w:t xml:space="preserve">Organización </w:t>
            </w:r>
            <w:r w:rsidR="002C7A4A" w:rsidRPr="00713A48">
              <w:rPr>
                <w:rFonts w:ascii="Arial" w:hAnsi="Arial" w:cs="Arial"/>
                <w:sz w:val="24"/>
                <w:szCs w:val="24"/>
              </w:rPr>
              <w:t xml:space="preserve">de los grupos de </w:t>
            </w:r>
            <w:r w:rsidR="00F04135" w:rsidRPr="00713A48">
              <w:rPr>
                <w:rFonts w:ascii="Arial" w:hAnsi="Arial" w:cs="Arial"/>
                <w:sz w:val="24"/>
                <w:szCs w:val="24"/>
              </w:rPr>
              <w:t>trabajo</w:t>
            </w:r>
          </w:p>
          <w:p w:rsidR="001314F2" w:rsidRDefault="002C7A4A" w:rsidP="00A456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630">
              <w:rPr>
                <w:rFonts w:ascii="Arial" w:hAnsi="Arial" w:cs="Arial"/>
                <w:sz w:val="24"/>
                <w:szCs w:val="24"/>
              </w:rPr>
              <w:t xml:space="preserve">Video de bienvenida al </w:t>
            </w:r>
            <w:r w:rsidR="00F04135" w:rsidRPr="00A45630">
              <w:rPr>
                <w:rFonts w:ascii="Arial" w:hAnsi="Arial" w:cs="Arial"/>
                <w:sz w:val="24"/>
                <w:szCs w:val="24"/>
              </w:rPr>
              <w:t>día</w:t>
            </w:r>
            <w:r w:rsidRPr="00A45630">
              <w:rPr>
                <w:rFonts w:ascii="Arial" w:hAnsi="Arial" w:cs="Arial"/>
                <w:sz w:val="24"/>
                <w:szCs w:val="24"/>
              </w:rPr>
              <w:t xml:space="preserve"> E</w:t>
            </w:r>
          </w:p>
          <w:p w:rsidR="00DB5E7D" w:rsidRDefault="00DB5E7D" w:rsidP="00A456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630">
              <w:rPr>
                <w:rFonts w:ascii="Arial" w:hAnsi="Arial" w:cs="Arial"/>
                <w:sz w:val="24"/>
                <w:szCs w:val="24"/>
              </w:rPr>
              <w:t>socialización del objetivo para recordar la importancia de los conceptos del día de la E. Con el resultado ISCE del año 2015- 2016-2017.</w:t>
            </w:r>
          </w:p>
          <w:p w:rsidR="00DB5E7D" w:rsidRDefault="00DB5E7D" w:rsidP="00A456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630">
              <w:rPr>
                <w:rFonts w:ascii="Arial" w:hAnsi="Arial" w:cs="Arial"/>
                <w:sz w:val="24"/>
                <w:szCs w:val="24"/>
              </w:rPr>
              <w:t>Presentación de resultados de la idea del boceto y la composición.</w:t>
            </w:r>
          </w:p>
          <w:p w:rsidR="00DB5E7D" w:rsidRDefault="00DB5E7D" w:rsidP="00A456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630">
              <w:rPr>
                <w:rFonts w:ascii="Arial" w:hAnsi="Arial" w:cs="Arial"/>
                <w:sz w:val="24"/>
                <w:szCs w:val="24"/>
              </w:rPr>
              <w:t>Construcción del mural de experiencias pedagógicas.</w:t>
            </w:r>
          </w:p>
          <w:p w:rsidR="001E51AE" w:rsidRPr="00A45630" w:rsidRDefault="007943E4" w:rsidP="00A4563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630">
              <w:rPr>
                <w:rFonts w:ascii="Arial" w:hAnsi="Arial" w:cs="Arial"/>
                <w:sz w:val="24"/>
                <w:szCs w:val="24"/>
              </w:rPr>
              <w:t>escribir las metas y acuerdos para los años siguiente 2019.</w:t>
            </w:r>
          </w:p>
          <w:p w:rsidR="001314F2" w:rsidRPr="00713A48" w:rsidRDefault="001314F2" w:rsidP="00833A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135" w:rsidRPr="00713A48" w:rsidTr="00F04135">
        <w:trPr>
          <w:trHeight w:val="5752"/>
        </w:trPr>
        <w:tc>
          <w:tcPr>
            <w:tcW w:w="8720" w:type="dxa"/>
          </w:tcPr>
          <w:p w:rsidR="00562F3E" w:rsidRPr="00713A48" w:rsidRDefault="00E0638D" w:rsidP="0043761D">
            <w:pPr>
              <w:rPr>
                <w:rFonts w:ascii="Arial" w:hAnsi="Arial" w:cs="Arial"/>
                <w:sz w:val="24"/>
                <w:szCs w:val="24"/>
              </w:rPr>
            </w:pPr>
            <w:r w:rsidRPr="00713A48">
              <w:rPr>
                <w:rFonts w:ascii="Arial" w:hAnsi="Arial" w:cs="Arial"/>
                <w:sz w:val="24"/>
                <w:szCs w:val="24"/>
              </w:rPr>
              <w:t>Después</w:t>
            </w:r>
            <w:r w:rsidR="00C92B2A" w:rsidRPr="00713A48">
              <w:rPr>
                <w:rFonts w:ascii="Arial" w:hAnsi="Arial" w:cs="Arial"/>
                <w:sz w:val="24"/>
                <w:szCs w:val="24"/>
              </w:rPr>
              <w:t xml:space="preserve"> de realizada la lectura se </w:t>
            </w:r>
            <w:r w:rsidR="00FC0C93" w:rsidRPr="00713A48">
              <w:rPr>
                <w:rFonts w:ascii="Arial" w:hAnsi="Arial" w:cs="Arial"/>
                <w:sz w:val="24"/>
                <w:szCs w:val="24"/>
              </w:rPr>
              <w:t>estipula</w:t>
            </w:r>
            <w:r w:rsidR="00C92B2A" w:rsidRPr="00713A48">
              <w:rPr>
                <w:rFonts w:ascii="Arial" w:hAnsi="Arial" w:cs="Arial"/>
                <w:sz w:val="24"/>
                <w:szCs w:val="24"/>
              </w:rPr>
              <w:t xml:space="preserve"> un análisis sobre los momentos a desarrollar el </w:t>
            </w:r>
            <w:r w:rsidRPr="00713A48">
              <w:rPr>
                <w:rFonts w:ascii="Arial" w:hAnsi="Arial" w:cs="Arial"/>
                <w:sz w:val="24"/>
                <w:szCs w:val="24"/>
              </w:rPr>
              <w:t>día</w:t>
            </w:r>
            <w:r w:rsidR="00C92B2A" w:rsidRPr="00713A48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713A48">
              <w:rPr>
                <w:rFonts w:ascii="Arial" w:hAnsi="Arial" w:cs="Arial"/>
                <w:sz w:val="24"/>
                <w:szCs w:val="24"/>
              </w:rPr>
              <w:t>, metas</w:t>
            </w:r>
            <w:r w:rsidR="00FC0C93" w:rsidRPr="00713A48">
              <w:rPr>
                <w:rFonts w:ascii="Arial" w:hAnsi="Arial" w:cs="Arial"/>
                <w:sz w:val="24"/>
                <w:szCs w:val="24"/>
              </w:rPr>
              <w:t xml:space="preserve"> que queremos a alcanzar.</w:t>
            </w:r>
          </w:p>
          <w:p w:rsidR="00FC0C93" w:rsidRDefault="006804EF" w:rsidP="00CD47AF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713A48">
              <w:rPr>
                <w:rFonts w:ascii="Arial" w:hAnsi="Arial" w:cs="Arial"/>
                <w:sz w:val="24"/>
                <w:szCs w:val="24"/>
              </w:rPr>
              <w:t>El</w:t>
            </w:r>
            <w:r w:rsidR="00FC0C93" w:rsidRPr="00713A48">
              <w:rPr>
                <w:rFonts w:ascii="Arial" w:hAnsi="Arial" w:cs="Arial"/>
                <w:sz w:val="24"/>
                <w:szCs w:val="24"/>
              </w:rPr>
              <w:t xml:space="preserve"> plan que desarrollamos para retomar lo que hemos </w:t>
            </w:r>
            <w:r w:rsidR="00E0638D" w:rsidRPr="00713A48">
              <w:rPr>
                <w:rFonts w:ascii="Arial" w:hAnsi="Arial" w:cs="Arial"/>
                <w:sz w:val="24"/>
                <w:szCs w:val="24"/>
              </w:rPr>
              <w:t>realizado, analizar</w:t>
            </w:r>
            <w:r w:rsidR="00FC0C93" w:rsidRPr="00713A48">
              <w:rPr>
                <w:rFonts w:ascii="Arial" w:hAnsi="Arial" w:cs="Arial"/>
                <w:sz w:val="24"/>
                <w:szCs w:val="24"/>
              </w:rPr>
              <w:t xml:space="preserve"> lo que podemos mejorar y proyectar lo que vamos a </w:t>
            </w:r>
            <w:r w:rsidR="00CD47AF" w:rsidRPr="00713A48">
              <w:rPr>
                <w:rFonts w:ascii="Arial" w:hAnsi="Arial" w:cs="Arial"/>
                <w:sz w:val="24"/>
                <w:szCs w:val="24"/>
              </w:rPr>
              <w:t>hacer.</w:t>
            </w:r>
            <w:r w:rsidR="00CD47AF">
              <w:rPr>
                <w:rFonts w:ascii="Arial" w:hAnsi="Arial" w:cs="Arial"/>
                <w:sz w:val="24"/>
                <w:szCs w:val="24"/>
              </w:rPr>
              <w:t xml:space="preserve"> Elaboramos por cada </w:t>
            </w:r>
            <w:r>
              <w:rPr>
                <w:rFonts w:ascii="Arial" w:hAnsi="Arial" w:cs="Arial"/>
                <w:sz w:val="24"/>
                <w:szCs w:val="24"/>
              </w:rPr>
              <w:t>grupo; La</w:t>
            </w:r>
            <w:r w:rsidR="001E532A">
              <w:rPr>
                <w:rFonts w:ascii="Arial" w:hAnsi="Arial" w:cs="Arial"/>
                <w:sz w:val="24"/>
                <w:szCs w:val="24"/>
              </w:rPr>
              <w:t xml:space="preserve"> obra pedagógica del mural.</w:t>
            </w:r>
          </w:p>
          <w:p w:rsidR="006804EF" w:rsidRPr="00713A48" w:rsidRDefault="006804EF" w:rsidP="00CD47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Donde se recogía todas las ideas y las metas que fluyeron en esa actividad. Siguiendo las instrucciones del material que alcanzo la secretaria de educación de norte de Santander.</w:t>
            </w:r>
          </w:p>
          <w:p w:rsidR="00FC0C93" w:rsidRPr="00713A48" w:rsidRDefault="00CD47AF" w:rsidP="004376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el análisis del ISCE </w:t>
            </w:r>
            <w:r w:rsidR="00FC0C93" w:rsidRPr="00713A48">
              <w:rPr>
                <w:rFonts w:ascii="Arial" w:hAnsi="Arial" w:cs="Arial"/>
                <w:sz w:val="24"/>
                <w:szCs w:val="24"/>
              </w:rPr>
              <w:t>en esta parte se observan</w:t>
            </w:r>
            <w:r w:rsidR="00E0638D" w:rsidRPr="00713A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7FBB" w:rsidRPr="00713A48">
              <w:rPr>
                <w:rFonts w:ascii="Arial" w:hAnsi="Arial" w:cs="Arial"/>
                <w:sz w:val="24"/>
                <w:szCs w:val="24"/>
              </w:rPr>
              <w:t xml:space="preserve">los resultados de las </w:t>
            </w:r>
            <w:r w:rsidR="001E532A" w:rsidRPr="00713A48">
              <w:rPr>
                <w:rFonts w:ascii="Arial" w:hAnsi="Arial" w:cs="Arial"/>
                <w:sz w:val="24"/>
                <w:szCs w:val="24"/>
              </w:rPr>
              <w:t>pruebas saber</w:t>
            </w:r>
            <w:r w:rsidR="00FC0C93" w:rsidRPr="00713A48">
              <w:rPr>
                <w:rFonts w:ascii="Arial" w:hAnsi="Arial" w:cs="Arial"/>
                <w:sz w:val="24"/>
                <w:szCs w:val="24"/>
              </w:rPr>
              <w:t xml:space="preserve"> y pru</w:t>
            </w:r>
            <w:r w:rsidR="00E0638D" w:rsidRPr="00713A48">
              <w:rPr>
                <w:rFonts w:ascii="Arial" w:hAnsi="Arial" w:cs="Arial"/>
                <w:sz w:val="24"/>
                <w:szCs w:val="24"/>
              </w:rPr>
              <w:t>e</w:t>
            </w:r>
            <w:r w:rsidR="00FC0C93" w:rsidRPr="00713A48">
              <w:rPr>
                <w:rFonts w:ascii="Arial" w:hAnsi="Arial" w:cs="Arial"/>
                <w:sz w:val="24"/>
                <w:szCs w:val="24"/>
              </w:rPr>
              <w:t xml:space="preserve">bas icfes en donde nos dimos cuenta que </w:t>
            </w:r>
            <w:r w:rsidR="00447FBB" w:rsidRPr="00713A48">
              <w:rPr>
                <w:rFonts w:ascii="Arial" w:hAnsi="Arial" w:cs="Arial"/>
                <w:sz w:val="24"/>
                <w:szCs w:val="24"/>
              </w:rPr>
              <w:t>está</w:t>
            </w:r>
            <w:r w:rsidR="00FC0C93" w:rsidRPr="00713A48">
              <w:rPr>
                <w:rFonts w:ascii="Arial" w:hAnsi="Arial" w:cs="Arial"/>
                <w:sz w:val="24"/>
                <w:szCs w:val="24"/>
              </w:rPr>
              <w:t>mos</w:t>
            </w:r>
            <w:r w:rsidR="00E0638D" w:rsidRPr="00713A48">
              <w:rPr>
                <w:rFonts w:ascii="Arial" w:hAnsi="Arial" w:cs="Arial"/>
                <w:sz w:val="24"/>
                <w:szCs w:val="24"/>
              </w:rPr>
              <w:t xml:space="preserve"> en</w:t>
            </w:r>
            <w:r w:rsidR="00FC0C93" w:rsidRPr="00713A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638D" w:rsidRPr="00713A48">
              <w:rPr>
                <w:rFonts w:ascii="Arial" w:hAnsi="Arial" w:cs="Arial"/>
                <w:sz w:val="24"/>
                <w:szCs w:val="24"/>
              </w:rPr>
              <w:t>un nivel    ,</w:t>
            </w:r>
            <w:r w:rsidR="00FC0C93" w:rsidRPr="00713A48">
              <w:rPr>
                <w:rFonts w:ascii="Arial" w:hAnsi="Arial" w:cs="Arial"/>
                <w:sz w:val="24"/>
                <w:szCs w:val="24"/>
              </w:rPr>
              <w:t xml:space="preserve"> insuficiente</w:t>
            </w:r>
            <w:r w:rsidR="00164B6E" w:rsidRPr="00713A48">
              <w:rPr>
                <w:rFonts w:ascii="Arial" w:hAnsi="Arial" w:cs="Arial"/>
                <w:sz w:val="24"/>
                <w:szCs w:val="24"/>
              </w:rPr>
              <w:t xml:space="preserve"> en especial en las áreas de lenguaje y matemáticas, de acuerdo a este resultado nos trazamos una meta de alcanzar a</w:t>
            </w:r>
            <w:r w:rsidR="00E0638D" w:rsidRPr="00713A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4B6E" w:rsidRPr="00713A48">
              <w:rPr>
                <w:rFonts w:ascii="Arial" w:hAnsi="Arial" w:cs="Arial"/>
                <w:sz w:val="24"/>
                <w:szCs w:val="24"/>
              </w:rPr>
              <w:t>un nivel satisfactorio.</w:t>
            </w:r>
          </w:p>
          <w:p w:rsidR="00164B6E" w:rsidRPr="00713A48" w:rsidRDefault="00164B6E" w:rsidP="0043761D">
            <w:pPr>
              <w:rPr>
                <w:rFonts w:ascii="Arial" w:hAnsi="Arial" w:cs="Arial"/>
                <w:sz w:val="24"/>
                <w:szCs w:val="24"/>
              </w:rPr>
            </w:pPr>
            <w:r w:rsidRPr="00713A48">
              <w:rPr>
                <w:rFonts w:ascii="Arial" w:hAnsi="Arial" w:cs="Arial"/>
                <w:sz w:val="24"/>
                <w:szCs w:val="24"/>
              </w:rPr>
              <w:t xml:space="preserve">Teniendo </w:t>
            </w:r>
            <w:r w:rsidR="00E0638D" w:rsidRPr="00713A48">
              <w:rPr>
                <w:rFonts w:ascii="Arial" w:hAnsi="Arial" w:cs="Arial"/>
                <w:sz w:val="24"/>
                <w:szCs w:val="24"/>
              </w:rPr>
              <w:t xml:space="preserve">claro los elementos para </w:t>
            </w:r>
            <w:r w:rsidRPr="00713A48">
              <w:rPr>
                <w:rFonts w:ascii="Arial" w:hAnsi="Arial" w:cs="Arial"/>
                <w:sz w:val="24"/>
                <w:szCs w:val="24"/>
              </w:rPr>
              <w:t xml:space="preserve"> el viaje, identificamos las estrategias con los estudiantes que será una meta a </w:t>
            </w:r>
            <w:r w:rsidR="001E532A">
              <w:rPr>
                <w:rFonts w:ascii="Arial" w:hAnsi="Arial" w:cs="Arial"/>
                <w:sz w:val="24"/>
                <w:szCs w:val="24"/>
              </w:rPr>
              <w:t>alcanzar en el año 2019</w:t>
            </w:r>
            <w:r w:rsidRPr="00713A48">
              <w:rPr>
                <w:rFonts w:ascii="Arial" w:hAnsi="Arial" w:cs="Arial"/>
                <w:sz w:val="24"/>
                <w:szCs w:val="24"/>
              </w:rPr>
              <w:t xml:space="preserve"> entre ellas:</w:t>
            </w:r>
          </w:p>
          <w:p w:rsidR="00164B6E" w:rsidRPr="00713A48" w:rsidRDefault="00164B6E" w:rsidP="0043761D">
            <w:pPr>
              <w:rPr>
                <w:rFonts w:ascii="Arial" w:hAnsi="Arial" w:cs="Arial"/>
                <w:sz w:val="24"/>
                <w:szCs w:val="24"/>
              </w:rPr>
            </w:pPr>
            <w:r w:rsidRPr="00713A48">
              <w:rPr>
                <w:rFonts w:ascii="Arial" w:hAnsi="Arial" w:cs="Arial"/>
                <w:sz w:val="24"/>
                <w:szCs w:val="24"/>
              </w:rPr>
              <w:t>Que el porcentaje de nivel insuficiente disminuya y aumente en</w:t>
            </w:r>
            <w:r w:rsidR="00E0638D" w:rsidRPr="00713A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E28" w:rsidRPr="00713A48">
              <w:rPr>
                <w:rFonts w:ascii="Arial" w:hAnsi="Arial" w:cs="Arial"/>
                <w:sz w:val="24"/>
                <w:szCs w:val="24"/>
              </w:rPr>
              <w:t>el nivel</w:t>
            </w:r>
            <w:r w:rsidR="001E532A">
              <w:rPr>
                <w:rFonts w:ascii="Arial" w:hAnsi="Arial" w:cs="Arial"/>
                <w:sz w:val="24"/>
                <w:szCs w:val="24"/>
              </w:rPr>
              <w:t xml:space="preserve"> satisfactorio por lo menos en 8</w:t>
            </w:r>
            <w:r w:rsidR="00590E28" w:rsidRPr="00713A48">
              <w:rPr>
                <w:rFonts w:ascii="Arial" w:hAnsi="Arial" w:cs="Arial"/>
                <w:sz w:val="24"/>
                <w:szCs w:val="24"/>
              </w:rPr>
              <w:t>0%.</w:t>
            </w:r>
          </w:p>
          <w:p w:rsidR="007A3CC2" w:rsidRPr="00713A48" w:rsidRDefault="007A3CC2" w:rsidP="0043761D">
            <w:pPr>
              <w:rPr>
                <w:rFonts w:ascii="Arial" w:hAnsi="Arial" w:cs="Arial"/>
                <w:sz w:val="24"/>
                <w:szCs w:val="24"/>
              </w:rPr>
            </w:pPr>
            <w:r w:rsidRPr="00713A48">
              <w:rPr>
                <w:rFonts w:ascii="Arial" w:hAnsi="Arial" w:cs="Arial"/>
                <w:sz w:val="24"/>
                <w:szCs w:val="24"/>
              </w:rPr>
              <w:t>Otro propósit</w:t>
            </w:r>
            <w:r w:rsidR="00FA7A03">
              <w:rPr>
                <w:rFonts w:ascii="Arial" w:hAnsi="Arial" w:cs="Arial"/>
                <w:sz w:val="24"/>
                <w:szCs w:val="24"/>
              </w:rPr>
              <w:t xml:space="preserve">o seria aumentar los planes de extra clase </w:t>
            </w:r>
            <w:r w:rsidRPr="00713A48">
              <w:rPr>
                <w:rFonts w:ascii="Arial" w:hAnsi="Arial" w:cs="Arial"/>
                <w:sz w:val="24"/>
                <w:szCs w:val="24"/>
              </w:rPr>
              <w:t>en los estudiantes de bajo rendimiento en estas áreas.</w:t>
            </w:r>
          </w:p>
          <w:p w:rsidR="007A3CC2" w:rsidRPr="00713A48" w:rsidRDefault="007A3CC2" w:rsidP="0043761D">
            <w:pPr>
              <w:rPr>
                <w:rFonts w:ascii="Arial" w:hAnsi="Arial" w:cs="Arial"/>
                <w:sz w:val="24"/>
                <w:szCs w:val="24"/>
              </w:rPr>
            </w:pPr>
            <w:r w:rsidRPr="00713A48">
              <w:rPr>
                <w:rFonts w:ascii="Arial" w:hAnsi="Arial" w:cs="Arial"/>
                <w:sz w:val="24"/>
                <w:szCs w:val="24"/>
              </w:rPr>
              <w:t>E</w:t>
            </w:r>
            <w:r w:rsidR="00E0638D" w:rsidRPr="00713A48">
              <w:rPr>
                <w:rFonts w:ascii="Arial" w:hAnsi="Arial" w:cs="Arial"/>
                <w:sz w:val="24"/>
                <w:szCs w:val="24"/>
              </w:rPr>
              <w:t>strateg</w:t>
            </w:r>
            <w:r w:rsidRPr="00713A48">
              <w:rPr>
                <w:rFonts w:ascii="Arial" w:hAnsi="Arial" w:cs="Arial"/>
                <w:sz w:val="24"/>
                <w:szCs w:val="24"/>
              </w:rPr>
              <w:t xml:space="preserve">ias de lecturas en todas las </w:t>
            </w:r>
            <w:r w:rsidR="00955D27" w:rsidRPr="00713A48">
              <w:rPr>
                <w:rFonts w:ascii="Arial" w:hAnsi="Arial" w:cs="Arial"/>
                <w:sz w:val="24"/>
                <w:szCs w:val="24"/>
              </w:rPr>
              <w:t>áreas.</w:t>
            </w:r>
            <w:r w:rsidR="00955D27">
              <w:rPr>
                <w:rFonts w:ascii="Arial" w:hAnsi="Arial" w:cs="Arial"/>
                <w:sz w:val="24"/>
                <w:szCs w:val="24"/>
              </w:rPr>
              <w:t xml:space="preserve"> Y seguir continuando con el proceso del plan lector que se planteó en el año 2017.</w:t>
            </w:r>
          </w:p>
          <w:p w:rsidR="007A3CC2" w:rsidRPr="00713A48" w:rsidRDefault="007A3CC2" w:rsidP="0043761D">
            <w:pPr>
              <w:rPr>
                <w:rFonts w:ascii="Arial" w:hAnsi="Arial" w:cs="Arial"/>
                <w:sz w:val="24"/>
                <w:szCs w:val="24"/>
              </w:rPr>
            </w:pPr>
            <w:r w:rsidRPr="00713A48">
              <w:rPr>
                <w:rFonts w:ascii="Arial" w:hAnsi="Arial" w:cs="Arial"/>
                <w:sz w:val="24"/>
                <w:szCs w:val="24"/>
              </w:rPr>
              <w:t>Evaluación continua y permanente en las diferentes áreas, especialmente en lenguaje y matemáticas.</w:t>
            </w:r>
          </w:p>
          <w:p w:rsidR="00FC0C93" w:rsidRPr="00713A48" w:rsidRDefault="00955D27" w:rsidP="004376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Crear actividades como olimpiadas en matemáticas en los diferentes grados de primaria y </w:t>
            </w:r>
            <w:r w:rsidR="00F805BA">
              <w:rPr>
                <w:rFonts w:ascii="Arial" w:hAnsi="Arial" w:cs="Arial"/>
                <w:sz w:val="24"/>
                <w:szCs w:val="24"/>
              </w:rPr>
              <w:t>secundaria.</w:t>
            </w:r>
          </w:p>
        </w:tc>
      </w:tr>
      <w:tr w:rsidR="005C74BF" w:rsidRPr="00713A48" w:rsidTr="00F04135">
        <w:tc>
          <w:tcPr>
            <w:tcW w:w="8720" w:type="dxa"/>
          </w:tcPr>
          <w:p w:rsidR="005C74BF" w:rsidRPr="00713A48" w:rsidRDefault="005C74BF" w:rsidP="00833A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A48">
              <w:rPr>
                <w:rFonts w:ascii="Arial" w:hAnsi="Arial" w:cs="Arial"/>
                <w:b/>
                <w:sz w:val="24"/>
                <w:szCs w:val="24"/>
              </w:rPr>
              <w:lastRenderedPageBreak/>
              <w:t>COMPROMISOS</w:t>
            </w:r>
          </w:p>
        </w:tc>
      </w:tr>
      <w:tr w:rsidR="005C74BF" w:rsidRPr="00713A48" w:rsidTr="00F04135">
        <w:tc>
          <w:tcPr>
            <w:tcW w:w="8720" w:type="dxa"/>
          </w:tcPr>
          <w:p w:rsidR="005C74BF" w:rsidRDefault="00F805BA" w:rsidP="00833A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pretende mejorar el plan lector en las diferentes áreas e implementando el seguimiento de la ortografía.</w:t>
            </w:r>
          </w:p>
          <w:p w:rsidR="00F805BA" w:rsidRPr="00713A48" w:rsidRDefault="00F805BA" w:rsidP="00833A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Implementación del uso de las tics realizando clases más didácticos.</w:t>
            </w:r>
          </w:p>
          <w:p w:rsidR="005477A6" w:rsidRPr="00713A48" w:rsidRDefault="00762A34" w:rsidP="00833A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Seguimiento al proyecto lector y a las olimpiadas matemáticas.</w:t>
            </w:r>
          </w:p>
        </w:tc>
      </w:tr>
      <w:tr w:rsidR="003A6B75" w:rsidRPr="00713A48" w:rsidTr="00F04135">
        <w:trPr>
          <w:trHeight w:val="264"/>
        </w:trPr>
        <w:tc>
          <w:tcPr>
            <w:tcW w:w="8720" w:type="dxa"/>
          </w:tcPr>
          <w:p w:rsidR="003A6B75" w:rsidRPr="00713A48" w:rsidRDefault="003A6B75" w:rsidP="00833A22">
            <w:pPr>
              <w:rPr>
                <w:rFonts w:ascii="Arial" w:hAnsi="Arial" w:cs="Arial"/>
                <w:sz w:val="24"/>
                <w:szCs w:val="24"/>
              </w:rPr>
            </w:pPr>
            <w:r w:rsidRPr="00713A48">
              <w:rPr>
                <w:rFonts w:ascii="Arial" w:hAnsi="Arial" w:cs="Arial"/>
                <w:sz w:val="24"/>
                <w:szCs w:val="24"/>
              </w:rPr>
              <w:t>Evaluación continua y permanente en las diferentes áreas especialmente en lenguaje y matemáticas.</w:t>
            </w:r>
          </w:p>
        </w:tc>
      </w:tr>
    </w:tbl>
    <w:p w:rsidR="005C74BF" w:rsidRPr="00713A48" w:rsidRDefault="005C74BF" w:rsidP="005C74BF"/>
    <w:p w:rsidR="00103EE1" w:rsidRPr="00713A48" w:rsidRDefault="001F0B9D"/>
    <w:sectPr w:rsidR="00103EE1" w:rsidRPr="00713A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B9D" w:rsidRDefault="001F0B9D" w:rsidP="005C74BF">
      <w:r>
        <w:separator/>
      </w:r>
    </w:p>
  </w:endnote>
  <w:endnote w:type="continuationSeparator" w:id="0">
    <w:p w:rsidR="001F0B9D" w:rsidRDefault="001F0B9D" w:rsidP="005C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BF" w:rsidRPr="002B5A19" w:rsidRDefault="005C74BF" w:rsidP="005C74BF">
    <w:pPr>
      <w:pStyle w:val="Sinespaciado"/>
      <w:jc w:val="center"/>
      <w:rPr>
        <w:rFonts w:ascii="Harrington" w:hAnsi="Harrington"/>
      </w:rPr>
    </w:pPr>
    <w:r w:rsidRPr="002B5A19">
      <w:rPr>
        <w:rFonts w:ascii="Harrington" w:hAnsi="Harrington"/>
      </w:rPr>
      <w:t>Agchisibay sacamay karo ibaidrakamay batroag</w:t>
    </w:r>
    <w:r>
      <w:rPr>
        <w:rFonts w:ascii="Harrington" w:hAnsi="Harrington"/>
      </w:rPr>
      <w:t>-</w:t>
    </w:r>
    <w:r w:rsidRPr="002B5A19">
      <w:rPr>
        <w:rFonts w:ascii="Harrington" w:hAnsi="Harrington"/>
      </w:rPr>
      <w:t>shidracamay”</w:t>
    </w:r>
  </w:p>
  <w:p w:rsidR="005C74BF" w:rsidRPr="00361FDB" w:rsidRDefault="005C74BF" w:rsidP="005C74BF">
    <w:pPr>
      <w:pStyle w:val="Sinespaciado"/>
      <w:jc w:val="center"/>
      <w:rPr>
        <w:rFonts w:ascii="Harrington" w:hAnsi="Harrington"/>
      </w:rPr>
    </w:pPr>
    <w:r w:rsidRPr="002B5A19">
      <w:rPr>
        <w:rFonts w:ascii="Harrington" w:hAnsi="Harrington"/>
      </w:rPr>
      <w:t>“La educación empieza en casa y se complementa en la escuela”</w:t>
    </w:r>
  </w:p>
  <w:p w:rsidR="005C74BF" w:rsidRPr="006C5737" w:rsidRDefault="005C74BF" w:rsidP="005C74BF">
    <w:pPr>
      <w:pStyle w:val="Piedepgina"/>
      <w:rPr>
        <w:lang w:val="es-CO"/>
      </w:rPr>
    </w:pPr>
  </w:p>
  <w:p w:rsidR="005C74BF" w:rsidRDefault="005C74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B9D" w:rsidRDefault="001F0B9D" w:rsidP="005C74BF">
      <w:r>
        <w:separator/>
      </w:r>
    </w:p>
  </w:footnote>
  <w:footnote w:type="continuationSeparator" w:id="0">
    <w:p w:rsidR="001F0B9D" w:rsidRDefault="001F0B9D" w:rsidP="005C7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BF" w:rsidRDefault="005C74BF" w:rsidP="005C74BF">
    <w:pPr>
      <w:pStyle w:val="Encabezado"/>
    </w:pPr>
  </w:p>
  <w:tbl>
    <w:tblPr>
      <w:tblW w:w="911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5954"/>
      <w:gridCol w:w="1461"/>
    </w:tblGrid>
    <w:tr w:rsidR="00B353EF" w:rsidRPr="00B353EF" w:rsidTr="00F44F4B">
      <w:trPr>
        <w:trHeight w:val="551"/>
      </w:trPr>
      <w:tc>
        <w:tcPr>
          <w:tcW w:w="1696" w:type="dxa"/>
          <w:vMerge w:val="restart"/>
          <w:shd w:val="clear" w:color="auto" w:fill="auto"/>
          <w:vAlign w:val="center"/>
        </w:tcPr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24"/>
              <w:szCs w:val="24"/>
              <w:lang w:eastAsia="es-ES"/>
            </w:rPr>
          </w:pPr>
          <w:r w:rsidRPr="00B353EF">
            <w:rPr>
              <w:noProof/>
              <w:lang w:val="es-CO"/>
            </w:rPr>
            <w:drawing>
              <wp:inline distT="0" distB="0" distL="0" distR="0" wp14:anchorId="00258BFF" wp14:editId="3B78788C">
                <wp:extent cx="978195" cy="1066147"/>
                <wp:effectExtent l="0" t="0" r="0" b="1270"/>
                <wp:docPr id="2" name="Imagen 2" descr="D:\Downloads\ESCUDO BARI LA MOTILONA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ownloads\ESCUDO BARI LA MOTILONA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172" cy="1080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shd w:val="clear" w:color="auto" w:fill="auto"/>
          <w:vAlign w:val="center"/>
        </w:tcPr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</w:pPr>
          <w:r w:rsidRPr="00B353EF"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  <w:t>REPÚBLICA DE COLOMBIA</w:t>
          </w:r>
        </w:p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</w:pPr>
          <w:r w:rsidRPr="00B353EF"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  <w:t>MINISTERIO DE EDUCACIÓN NACIONAL</w:t>
          </w:r>
        </w:p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</w:pPr>
          <w:r w:rsidRPr="00B353EF"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  <w:t>SECRETARIA DE EDUCACIÓN - NORTE DE SANTANDER</w:t>
          </w:r>
        </w:p>
      </w:tc>
      <w:tc>
        <w:tcPr>
          <w:tcW w:w="1461" w:type="dxa"/>
          <w:vMerge w:val="restart"/>
          <w:shd w:val="clear" w:color="auto" w:fill="auto"/>
          <w:vAlign w:val="center"/>
        </w:tcPr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24"/>
              <w:szCs w:val="24"/>
              <w:lang w:eastAsia="es-ES"/>
            </w:rPr>
          </w:pPr>
          <w:r w:rsidRPr="00B353EF">
            <w:rPr>
              <w:rFonts w:ascii="Calibri" w:hAnsi="Calibri" w:cs="Arial"/>
              <w:b/>
              <w:bCs/>
              <w:i/>
              <w:iCs/>
              <w:noProof/>
              <w:sz w:val="24"/>
              <w:szCs w:val="24"/>
              <w:lang w:val="es-CO"/>
            </w:rPr>
            <w:drawing>
              <wp:anchor distT="0" distB="0" distL="114300" distR="114300" simplePos="0" relativeHeight="251659264" behindDoc="1" locked="0" layoutInCell="1" allowOverlap="1" wp14:anchorId="17B57492" wp14:editId="2745C182">
                <wp:simplePos x="0" y="0"/>
                <wp:positionH relativeFrom="margin">
                  <wp:posOffset>81280</wp:posOffset>
                </wp:positionH>
                <wp:positionV relativeFrom="margin">
                  <wp:posOffset>-241300</wp:posOffset>
                </wp:positionV>
                <wp:extent cx="927735" cy="719455"/>
                <wp:effectExtent l="0" t="0" r="5715" b="4445"/>
                <wp:wrapTight wrapText="bothSides">
                  <wp:wrapPolygon edited="0">
                    <wp:start x="0" y="0"/>
                    <wp:lineTo x="0" y="21162"/>
                    <wp:lineTo x="21290" y="21162"/>
                    <wp:lineTo x="21290" y="0"/>
                    <wp:lineTo x="0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73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353EF">
            <w:rPr>
              <w:rFonts w:cs="Arial"/>
              <w:b/>
              <w:bCs/>
              <w:i/>
              <w:iCs/>
              <w:sz w:val="24"/>
              <w:szCs w:val="24"/>
              <w:lang w:eastAsia="es-ES"/>
            </w:rPr>
            <w:t>VERSION: 001</w:t>
          </w:r>
        </w:p>
      </w:tc>
    </w:tr>
    <w:tr w:rsidR="00B353EF" w:rsidRPr="00B353EF" w:rsidTr="00F44F4B">
      <w:trPr>
        <w:trHeight w:val="561"/>
      </w:trPr>
      <w:tc>
        <w:tcPr>
          <w:tcW w:w="1696" w:type="dxa"/>
          <w:vMerge/>
          <w:shd w:val="clear" w:color="auto" w:fill="auto"/>
          <w:vAlign w:val="center"/>
        </w:tcPr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24"/>
              <w:szCs w:val="24"/>
              <w:lang w:eastAsia="es-ES"/>
            </w:rPr>
          </w:pPr>
        </w:p>
      </w:tc>
      <w:tc>
        <w:tcPr>
          <w:tcW w:w="5954" w:type="dxa"/>
          <w:shd w:val="clear" w:color="auto" w:fill="auto"/>
          <w:vAlign w:val="center"/>
        </w:tcPr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</w:pPr>
          <w:r w:rsidRPr="00B353EF"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  <w:t>INSTITUCION ETNOEDUCATIVA BARI.</w:t>
          </w:r>
        </w:p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</w:pPr>
          <w:r w:rsidRPr="00B353EF"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  <w:t>DANE 254810000653</w:t>
          </w:r>
        </w:p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</w:pPr>
          <w:r w:rsidRPr="00B353EF"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  <w:t>DECRETO Nº 000156 DE 30 ENERO DE 2017.</w:t>
          </w:r>
        </w:p>
      </w:tc>
      <w:tc>
        <w:tcPr>
          <w:tcW w:w="1461" w:type="dxa"/>
          <w:vMerge/>
          <w:shd w:val="clear" w:color="auto" w:fill="auto"/>
          <w:vAlign w:val="center"/>
        </w:tcPr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24"/>
              <w:szCs w:val="24"/>
              <w:lang w:eastAsia="es-ES"/>
            </w:rPr>
          </w:pPr>
        </w:p>
      </w:tc>
    </w:tr>
    <w:tr w:rsidR="00B353EF" w:rsidRPr="00B353EF" w:rsidTr="00F44F4B">
      <w:trPr>
        <w:trHeight w:val="429"/>
      </w:trPr>
      <w:tc>
        <w:tcPr>
          <w:tcW w:w="1696" w:type="dxa"/>
          <w:vMerge/>
          <w:shd w:val="clear" w:color="auto" w:fill="auto"/>
          <w:vAlign w:val="center"/>
        </w:tcPr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24"/>
              <w:szCs w:val="24"/>
              <w:lang w:eastAsia="es-ES"/>
            </w:rPr>
          </w:pPr>
        </w:p>
      </w:tc>
      <w:tc>
        <w:tcPr>
          <w:tcW w:w="5954" w:type="dxa"/>
          <w:shd w:val="clear" w:color="auto" w:fill="auto"/>
          <w:vAlign w:val="center"/>
        </w:tcPr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</w:pPr>
          <w:r w:rsidRPr="00B353EF"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  <w:t>SEDE PRINCIPAL - DANE 25481000065301</w:t>
          </w:r>
        </w:p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</w:pPr>
          <w:r w:rsidRPr="00B353EF"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  <w:t>CORREGIMIENTO DE LA GABARRA, MUNICIPIO DE TIBÚ</w:t>
          </w:r>
        </w:p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</w:pPr>
          <w:r w:rsidRPr="00B353EF">
            <w:rPr>
              <w:rFonts w:cs="Arial"/>
              <w:b/>
              <w:bCs/>
              <w:i/>
              <w:iCs/>
              <w:sz w:val="18"/>
              <w:szCs w:val="18"/>
              <w:lang w:eastAsia="es-ES"/>
            </w:rPr>
            <w:t xml:space="preserve">RESGUARDO CATALAURA, COMUNIDAD DE KARIKACHABOQUIRA- </w:t>
          </w:r>
        </w:p>
      </w:tc>
      <w:tc>
        <w:tcPr>
          <w:tcW w:w="1461" w:type="dxa"/>
          <w:vMerge/>
          <w:shd w:val="clear" w:color="auto" w:fill="auto"/>
          <w:vAlign w:val="center"/>
        </w:tcPr>
        <w:p w:rsidR="00B353EF" w:rsidRPr="00B353EF" w:rsidRDefault="00B353EF" w:rsidP="00B353EF">
          <w:pPr>
            <w:jc w:val="center"/>
            <w:rPr>
              <w:rFonts w:cs="Arial"/>
              <w:b/>
              <w:bCs/>
              <w:i/>
              <w:iCs/>
              <w:sz w:val="24"/>
              <w:szCs w:val="24"/>
              <w:lang w:eastAsia="es-ES"/>
            </w:rPr>
          </w:pPr>
        </w:p>
      </w:tc>
    </w:tr>
  </w:tbl>
  <w:p w:rsidR="005C74BF" w:rsidRDefault="005C74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91469"/>
    <w:multiLevelType w:val="hybridMultilevel"/>
    <w:tmpl w:val="4A4A5176"/>
    <w:lvl w:ilvl="0" w:tplc="AC9EC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056CF"/>
    <w:multiLevelType w:val="hybridMultilevel"/>
    <w:tmpl w:val="07D24086"/>
    <w:lvl w:ilvl="0" w:tplc="C69006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90A53"/>
    <w:multiLevelType w:val="hybridMultilevel"/>
    <w:tmpl w:val="6A6E9E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BF"/>
    <w:rsid w:val="00062890"/>
    <w:rsid w:val="0007396E"/>
    <w:rsid w:val="0009641D"/>
    <w:rsid w:val="00096BC9"/>
    <w:rsid w:val="000A23F2"/>
    <w:rsid w:val="00100A3A"/>
    <w:rsid w:val="00110F2C"/>
    <w:rsid w:val="001314F2"/>
    <w:rsid w:val="00164B6E"/>
    <w:rsid w:val="001E51AE"/>
    <w:rsid w:val="001E532A"/>
    <w:rsid w:val="001F0B9D"/>
    <w:rsid w:val="00202606"/>
    <w:rsid w:val="00246F34"/>
    <w:rsid w:val="002C7A4A"/>
    <w:rsid w:val="00384F97"/>
    <w:rsid w:val="00387EF4"/>
    <w:rsid w:val="003A511A"/>
    <w:rsid w:val="003A6B75"/>
    <w:rsid w:val="0043761D"/>
    <w:rsid w:val="00447FBB"/>
    <w:rsid w:val="00480618"/>
    <w:rsid w:val="00497A96"/>
    <w:rsid w:val="004A2E57"/>
    <w:rsid w:val="004E2F8E"/>
    <w:rsid w:val="005368D0"/>
    <w:rsid w:val="005477A6"/>
    <w:rsid w:val="00562F3E"/>
    <w:rsid w:val="005740C9"/>
    <w:rsid w:val="00590E28"/>
    <w:rsid w:val="005B1C76"/>
    <w:rsid w:val="005C74BF"/>
    <w:rsid w:val="005D0948"/>
    <w:rsid w:val="0064477C"/>
    <w:rsid w:val="00675707"/>
    <w:rsid w:val="006804EF"/>
    <w:rsid w:val="00713A48"/>
    <w:rsid w:val="00723F89"/>
    <w:rsid w:val="00762A34"/>
    <w:rsid w:val="007873F8"/>
    <w:rsid w:val="007943E4"/>
    <w:rsid w:val="00796C4C"/>
    <w:rsid w:val="007A3CC2"/>
    <w:rsid w:val="007E3E75"/>
    <w:rsid w:val="008105D3"/>
    <w:rsid w:val="00815C51"/>
    <w:rsid w:val="008706EF"/>
    <w:rsid w:val="00871A4A"/>
    <w:rsid w:val="008A40E6"/>
    <w:rsid w:val="008C2AA8"/>
    <w:rsid w:val="008D1E5B"/>
    <w:rsid w:val="008D24E5"/>
    <w:rsid w:val="00922967"/>
    <w:rsid w:val="00944556"/>
    <w:rsid w:val="00955D27"/>
    <w:rsid w:val="009919C3"/>
    <w:rsid w:val="009F3C9B"/>
    <w:rsid w:val="00A161B9"/>
    <w:rsid w:val="00A45630"/>
    <w:rsid w:val="00A55E73"/>
    <w:rsid w:val="00A8479D"/>
    <w:rsid w:val="00AB1739"/>
    <w:rsid w:val="00B13238"/>
    <w:rsid w:val="00B353EF"/>
    <w:rsid w:val="00B75A8B"/>
    <w:rsid w:val="00BD0E59"/>
    <w:rsid w:val="00BD20A4"/>
    <w:rsid w:val="00BD5B54"/>
    <w:rsid w:val="00BE3ED6"/>
    <w:rsid w:val="00C33AD8"/>
    <w:rsid w:val="00C33B27"/>
    <w:rsid w:val="00C3592A"/>
    <w:rsid w:val="00C50D05"/>
    <w:rsid w:val="00C76594"/>
    <w:rsid w:val="00C92B2A"/>
    <w:rsid w:val="00C944AD"/>
    <w:rsid w:val="00C97B3E"/>
    <w:rsid w:val="00CD47AF"/>
    <w:rsid w:val="00D041C1"/>
    <w:rsid w:val="00D35A61"/>
    <w:rsid w:val="00D37303"/>
    <w:rsid w:val="00D4701C"/>
    <w:rsid w:val="00D72CBE"/>
    <w:rsid w:val="00D92D8E"/>
    <w:rsid w:val="00DB5E7D"/>
    <w:rsid w:val="00DF0F48"/>
    <w:rsid w:val="00E0638D"/>
    <w:rsid w:val="00E33207"/>
    <w:rsid w:val="00E47E13"/>
    <w:rsid w:val="00E9103D"/>
    <w:rsid w:val="00EC6645"/>
    <w:rsid w:val="00EE3966"/>
    <w:rsid w:val="00F04135"/>
    <w:rsid w:val="00F53D8D"/>
    <w:rsid w:val="00F805BA"/>
    <w:rsid w:val="00F967D5"/>
    <w:rsid w:val="00FA7A03"/>
    <w:rsid w:val="00FB1B32"/>
    <w:rsid w:val="00FC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D12133-0FFB-413C-B107-A7684CB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74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C74BF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5C74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4BF"/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table" w:styleId="Tablaconcuadrcula">
    <w:name w:val="Table Grid"/>
    <w:basedOn w:val="Tablanormal"/>
    <w:uiPriority w:val="39"/>
    <w:rsid w:val="005C7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C74B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919C3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BE3E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E3ED6"/>
    <w:rPr>
      <w:rFonts w:eastAsiaTheme="minorEastAsia"/>
      <w:color w:val="5A5A5A" w:themeColor="text1" w:themeTint="A5"/>
      <w:spacing w:val="15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Equipo</cp:lastModifiedBy>
  <cp:revision>51</cp:revision>
  <dcterms:created xsi:type="dcterms:W3CDTF">2018-05-24T20:43:00Z</dcterms:created>
  <dcterms:modified xsi:type="dcterms:W3CDTF">2018-05-25T01:16:00Z</dcterms:modified>
</cp:coreProperties>
</file>